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D17" w:rsidRPr="00C40D17" w:rsidRDefault="00C40D17" w:rsidP="00FC0296">
      <w:pPr>
        <w:jc w:val="center"/>
        <w:rPr>
          <w:b/>
          <w:sz w:val="24"/>
          <w:szCs w:val="24"/>
        </w:rPr>
      </w:pPr>
    </w:p>
    <w:p w:rsidR="00B62EF9" w:rsidRPr="00FC0296" w:rsidRDefault="0056042D" w:rsidP="00FC0296">
      <w:pPr>
        <w:jc w:val="center"/>
        <w:rPr>
          <w:b/>
          <w:sz w:val="48"/>
          <w:szCs w:val="48"/>
        </w:rPr>
      </w:pPr>
      <w:r w:rsidRPr="00FC0296">
        <w:rPr>
          <w:b/>
          <w:sz w:val="48"/>
          <w:szCs w:val="48"/>
        </w:rPr>
        <w:t>Google Meet Quick Start</w:t>
      </w:r>
    </w:p>
    <w:p w:rsidR="0056042D" w:rsidRPr="00A737AD" w:rsidRDefault="0056042D">
      <w:pPr>
        <w:rPr>
          <w:sz w:val="24"/>
          <w:szCs w:val="24"/>
        </w:rPr>
      </w:pPr>
      <w:r w:rsidRPr="00A737AD">
        <w:rPr>
          <w:sz w:val="24"/>
          <w:szCs w:val="24"/>
        </w:rPr>
        <w:t>To help you get started with your Chromebook</w:t>
      </w:r>
      <w:r w:rsidR="00FF37A7">
        <w:rPr>
          <w:sz w:val="24"/>
          <w:szCs w:val="24"/>
        </w:rPr>
        <w:t>,</w:t>
      </w:r>
      <w:r w:rsidRPr="00A737AD">
        <w:rPr>
          <w:sz w:val="24"/>
          <w:szCs w:val="24"/>
        </w:rPr>
        <w:t xml:space="preserve"> here is a quick guide to </w:t>
      </w:r>
      <w:r w:rsidR="00903946" w:rsidRPr="00A737AD">
        <w:rPr>
          <w:sz w:val="24"/>
          <w:szCs w:val="24"/>
        </w:rPr>
        <w:t>getting on to</w:t>
      </w:r>
      <w:r w:rsidRPr="00A737AD">
        <w:rPr>
          <w:sz w:val="24"/>
          <w:szCs w:val="24"/>
        </w:rPr>
        <w:t xml:space="preserve"> Google Meet.  Google Meet</w:t>
      </w:r>
      <w:r w:rsidR="00FC482D" w:rsidRPr="00A737AD">
        <w:rPr>
          <w:sz w:val="24"/>
          <w:szCs w:val="24"/>
        </w:rPr>
        <w:t xml:space="preserve"> is how you will have “</w:t>
      </w:r>
      <w:r w:rsidRPr="00A737AD">
        <w:rPr>
          <w:sz w:val="24"/>
          <w:szCs w:val="24"/>
        </w:rPr>
        <w:t>face to face</w:t>
      </w:r>
      <w:r w:rsidR="00FC482D" w:rsidRPr="00A737AD">
        <w:rPr>
          <w:sz w:val="24"/>
          <w:szCs w:val="24"/>
        </w:rPr>
        <w:t>”</w:t>
      </w:r>
      <w:r w:rsidRPr="00A737AD">
        <w:rPr>
          <w:sz w:val="24"/>
          <w:szCs w:val="24"/>
        </w:rPr>
        <w:t xml:space="preserve"> training sessions with your mentor.</w:t>
      </w:r>
      <w:r w:rsidR="00FC0296" w:rsidRPr="00A737AD">
        <w:rPr>
          <w:sz w:val="24"/>
          <w:szCs w:val="24"/>
        </w:rPr>
        <w:t xml:space="preserve">  </w:t>
      </w:r>
      <w:r w:rsidR="00DE4D11" w:rsidRPr="00A737AD">
        <w:rPr>
          <w:sz w:val="24"/>
          <w:szCs w:val="24"/>
        </w:rPr>
        <w:t xml:space="preserve">We will </w:t>
      </w:r>
      <w:r w:rsidR="00FC482D" w:rsidRPr="00A737AD">
        <w:rPr>
          <w:sz w:val="24"/>
          <w:szCs w:val="24"/>
        </w:rPr>
        <w:t xml:space="preserve">schedule a </w:t>
      </w:r>
      <w:r w:rsidR="00DE4D11" w:rsidRPr="00A737AD">
        <w:rPr>
          <w:sz w:val="24"/>
          <w:szCs w:val="24"/>
        </w:rPr>
        <w:t>session for you</w:t>
      </w:r>
      <w:r w:rsidR="00CF2684">
        <w:rPr>
          <w:sz w:val="24"/>
          <w:szCs w:val="24"/>
        </w:rPr>
        <w:t xml:space="preserve"> and</w:t>
      </w:r>
      <w:r w:rsidR="00DE4D11" w:rsidRPr="00A737AD">
        <w:rPr>
          <w:sz w:val="24"/>
          <w:szCs w:val="24"/>
        </w:rPr>
        <w:t xml:space="preserve"> provide </w:t>
      </w:r>
      <w:r w:rsidR="00C8711B">
        <w:rPr>
          <w:sz w:val="24"/>
          <w:szCs w:val="24"/>
        </w:rPr>
        <w:t xml:space="preserve">the </w:t>
      </w:r>
      <w:proofErr w:type="gramStart"/>
      <w:r w:rsidR="00C8711B">
        <w:rPr>
          <w:sz w:val="24"/>
          <w:szCs w:val="24"/>
        </w:rPr>
        <w:t>date,</w:t>
      </w:r>
      <w:proofErr w:type="gramEnd"/>
      <w:r w:rsidR="00C8711B">
        <w:rPr>
          <w:sz w:val="24"/>
          <w:szCs w:val="24"/>
        </w:rPr>
        <w:t xml:space="preserve"> time &amp; meeting code</w:t>
      </w:r>
      <w:r w:rsidR="00CA6141">
        <w:rPr>
          <w:sz w:val="24"/>
          <w:szCs w:val="24"/>
        </w:rPr>
        <w:t xml:space="preserve"> (see the bottom of this document)</w:t>
      </w:r>
    </w:p>
    <w:p w:rsidR="00A737AD" w:rsidRPr="00A737AD" w:rsidRDefault="00B258C1" w:rsidP="00B258C1">
      <w:pPr>
        <w:rPr>
          <w:b/>
          <w:sz w:val="28"/>
          <w:szCs w:val="28"/>
        </w:rPr>
      </w:pPr>
      <w:r w:rsidRPr="00A737AD">
        <w:rPr>
          <w:b/>
          <w:sz w:val="28"/>
          <w:szCs w:val="28"/>
        </w:rPr>
        <w:t xml:space="preserve">Preparation: </w:t>
      </w:r>
      <w:r w:rsidR="007665C1">
        <w:rPr>
          <w:b/>
          <w:sz w:val="28"/>
          <w:szCs w:val="28"/>
        </w:rPr>
        <w:t>Check these 3 things</w:t>
      </w:r>
    </w:p>
    <w:p w:rsidR="00B258C1" w:rsidRPr="00A737AD" w:rsidRDefault="00B258C1" w:rsidP="00FF37A7">
      <w:pPr>
        <w:pStyle w:val="ListParagraph"/>
        <w:numPr>
          <w:ilvl w:val="0"/>
          <w:numId w:val="6"/>
        </w:numPr>
        <w:rPr>
          <w:sz w:val="24"/>
          <w:szCs w:val="24"/>
        </w:rPr>
      </w:pPr>
      <w:r w:rsidRPr="00A737AD">
        <w:rPr>
          <w:sz w:val="24"/>
          <w:szCs w:val="24"/>
        </w:rPr>
        <w:t xml:space="preserve">Make sure your Chromebook and </w:t>
      </w:r>
      <w:proofErr w:type="spellStart"/>
      <w:r w:rsidRPr="00A737AD">
        <w:rPr>
          <w:sz w:val="24"/>
          <w:szCs w:val="24"/>
        </w:rPr>
        <w:t>Mifi</w:t>
      </w:r>
      <w:proofErr w:type="spellEnd"/>
      <w:r w:rsidRPr="00A737AD">
        <w:rPr>
          <w:sz w:val="24"/>
          <w:szCs w:val="24"/>
        </w:rPr>
        <w:t xml:space="preserve"> are charged and turned on.</w:t>
      </w:r>
      <w:r w:rsidR="00A737AD" w:rsidRPr="00A737AD">
        <w:rPr>
          <w:noProof/>
          <w:sz w:val="24"/>
          <w:szCs w:val="24"/>
        </w:rPr>
        <w:t xml:space="preserve"> </w:t>
      </w:r>
    </w:p>
    <w:p w:rsidR="00B258C1" w:rsidRPr="00C07A72" w:rsidRDefault="00B258C1" w:rsidP="00FF37A7">
      <w:pPr>
        <w:pStyle w:val="ListParagraph"/>
        <w:numPr>
          <w:ilvl w:val="0"/>
          <w:numId w:val="6"/>
        </w:numPr>
        <w:rPr>
          <w:b/>
          <w:sz w:val="24"/>
          <w:szCs w:val="24"/>
        </w:rPr>
      </w:pPr>
      <w:r w:rsidRPr="00A737AD">
        <w:rPr>
          <w:sz w:val="24"/>
          <w:szCs w:val="24"/>
        </w:rPr>
        <w:t>Log on to the</w:t>
      </w:r>
      <w:r w:rsidR="005F3BBA">
        <w:rPr>
          <w:sz w:val="24"/>
          <w:szCs w:val="24"/>
        </w:rPr>
        <w:t xml:space="preserve"> Chromebook</w:t>
      </w:r>
      <w:r w:rsidRPr="00A737AD">
        <w:rPr>
          <w:sz w:val="24"/>
          <w:szCs w:val="24"/>
        </w:rPr>
        <w:t xml:space="preserve"> </w:t>
      </w:r>
      <w:r w:rsidR="00A737AD" w:rsidRPr="00A737AD">
        <w:rPr>
          <w:sz w:val="24"/>
          <w:szCs w:val="24"/>
        </w:rPr>
        <w:t>u</w:t>
      </w:r>
      <w:r w:rsidRPr="00A737AD">
        <w:rPr>
          <w:sz w:val="24"/>
          <w:szCs w:val="24"/>
        </w:rPr>
        <w:t>sing the password you received with the Chromebook</w:t>
      </w:r>
      <w:r w:rsidR="00DE1963">
        <w:rPr>
          <w:sz w:val="24"/>
          <w:szCs w:val="24"/>
        </w:rPr>
        <w:t>.</w:t>
      </w:r>
      <w:r w:rsidRPr="00A737AD">
        <w:rPr>
          <w:sz w:val="24"/>
          <w:szCs w:val="24"/>
        </w:rPr>
        <w:t xml:space="preserve"> </w:t>
      </w:r>
    </w:p>
    <w:p w:rsidR="007665C1" w:rsidRPr="007665C1" w:rsidRDefault="00C07A72" w:rsidP="00FF37A7">
      <w:pPr>
        <w:pStyle w:val="ListParagraph"/>
        <w:numPr>
          <w:ilvl w:val="0"/>
          <w:numId w:val="6"/>
        </w:numPr>
        <w:rPr>
          <w:b/>
          <w:sz w:val="24"/>
          <w:szCs w:val="24"/>
        </w:rPr>
      </w:pPr>
      <w:r>
        <w:rPr>
          <w:sz w:val="24"/>
          <w:szCs w:val="24"/>
        </w:rPr>
        <w:t xml:space="preserve">Check </w:t>
      </w:r>
      <w:r w:rsidR="007665C1">
        <w:rPr>
          <w:sz w:val="24"/>
          <w:szCs w:val="24"/>
        </w:rPr>
        <w:t xml:space="preserve">that the </w:t>
      </w:r>
      <w:proofErr w:type="spellStart"/>
      <w:r w:rsidR="007665C1">
        <w:rPr>
          <w:sz w:val="24"/>
          <w:szCs w:val="24"/>
        </w:rPr>
        <w:t>Mifi</w:t>
      </w:r>
      <w:proofErr w:type="spellEnd"/>
      <w:r w:rsidR="00DE1963">
        <w:rPr>
          <w:sz w:val="24"/>
          <w:szCs w:val="24"/>
        </w:rPr>
        <w:t xml:space="preserve"> has</w:t>
      </w:r>
      <w:r w:rsidR="00704C0D">
        <w:rPr>
          <w:sz w:val="24"/>
          <w:szCs w:val="24"/>
        </w:rPr>
        <w:t xml:space="preserve"> linked </w:t>
      </w:r>
      <w:r w:rsidR="00DE1963">
        <w:rPr>
          <w:sz w:val="24"/>
          <w:szCs w:val="24"/>
        </w:rPr>
        <w:t>to the Chromebook.</w:t>
      </w:r>
    </w:p>
    <w:p w:rsidR="00E24441" w:rsidRPr="00E24441" w:rsidRDefault="00BB4D9C" w:rsidP="00E24441">
      <w:pPr>
        <w:pStyle w:val="ListParagraph"/>
        <w:numPr>
          <w:ilvl w:val="1"/>
          <w:numId w:val="5"/>
        </w:numPr>
        <w:rPr>
          <w:b/>
          <w:sz w:val="24"/>
          <w:szCs w:val="24"/>
        </w:rPr>
      </w:pPr>
      <w:r>
        <w:rPr>
          <w:noProof/>
        </w:rPr>
        <mc:AlternateContent>
          <mc:Choice Requires="wpg">
            <w:drawing>
              <wp:anchor distT="0" distB="0" distL="114300" distR="114300" simplePos="0" relativeHeight="251673600" behindDoc="0" locked="0" layoutInCell="1" allowOverlap="1">
                <wp:simplePos x="0" y="0"/>
                <wp:positionH relativeFrom="column">
                  <wp:posOffset>5710043</wp:posOffset>
                </wp:positionH>
                <wp:positionV relativeFrom="paragraph">
                  <wp:posOffset>88306</wp:posOffset>
                </wp:positionV>
                <wp:extent cx="962025" cy="683408"/>
                <wp:effectExtent l="0" t="0" r="9525" b="2540"/>
                <wp:wrapSquare wrapText="bothSides"/>
                <wp:docPr id="16" name="Group 16"/>
                <wp:cNvGraphicFramePr/>
                <a:graphic xmlns:a="http://schemas.openxmlformats.org/drawingml/2006/main">
                  <a:graphicData uri="http://schemas.microsoft.com/office/word/2010/wordprocessingGroup">
                    <wpg:wgp>
                      <wpg:cNvGrpSpPr/>
                      <wpg:grpSpPr>
                        <a:xfrm>
                          <a:off x="0" y="0"/>
                          <a:ext cx="962025" cy="683408"/>
                          <a:chOff x="0" y="0"/>
                          <a:chExt cx="962025" cy="683408"/>
                        </a:xfrm>
                      </wpg:grpSpPr>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62025" cy="542925"/>
                          </a:xfrm>
                          <a:prstGeom prst="rect">
                            <a:avLst/>
                          </a:prstGeom>
                        </pic:spPr>
                      </pic:pic>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70916" y="358923"/>
                            <a:ext cx="324485" cy="324485"/>
                          </a:xfrm>
                          <a:prstGeom prst="rect">
                            <a:avLst/>
                          </a:prstGeom>
                        </pic:spPr>
                      </pic:pic>
                    </wpg:wgp>
                  </a:graphicData>
                </a:graphic>
              </wp:anchor>
            </w:drawing>
          </mc:Choice>
          <mc:Fallback>
            <w:pict>
              <v:group w14:anchorId="13DF870B" id="Group 16" o:spid="_x0000_s1026" style="position:absolute;margin-left:449.6pt;margin-top:6.95pt;width:75.75pt;height:53.8pt;z-index:251673600" coordsize="9620,6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gzd0wIAANkIAAAOAAAAZHJzL2Uyb0RvYy54bWzsVslu2zAQvRfoPxC6&#10;O1os27IQO0jtJChQtEaXD6ApSiIiLiDpJSj67x2SsrM46BL0EqCHyNxm5s2bLecXe96hLdWGSTGL&#10;0rMkQlQQWTHRzKJvX68HRYSMxaLCnRR0Ft1RE13M374536mSZrKVXUU1AiXClDs1i1prVRnHhrSU&#10;Y3MmFRVwWUvNsYWtbuJK4x1o512cJck43kldKS0JNQZOl+Eymnv9dU2J/VTXhlrUzSLAZv1X++/a&#10;feP5OS4bjVXLSA8DvwAFx0yA0aOqJbYYbTQ7UcUZ0dLI2p4RyWNZ14xQ7wN4kyZPvLnRcqO8L025&#10;a9SRJqD2CU8vVks+blcasQpiN46QwBxi5M0i2AM5O9WU8OZGqy9qpfuDJuycv/tac/cLnqC9p/Xu&#10;SCvdW0TgcDrOkmwUIQJX42KYJ0WgnbQQmxMp0l79Ui4+GI0dtiMUxUgJfz1HsDrh6Pe5BFJ2o2nU&#10;K+F/pINjfbtRAwinwpatWcfsnU9NCJwDJbYrRlY6bO7pHh7YhltnFA0dKU7AvQkS2Hn0QZJbg4Rc&#10;tFg09NIoyGmIlnsdP37ut4/MrTumrlnXuQi5de8Y5P+T/HmGm5CbS0k2nAobik3TDnyUwrRMmQjp&#10;kvI1hdzR76vUpz+E/IOxzpwLvi+A71lxmSTT7N1gMUoWgzyZXA0up/lkMEmuJnmSF+kiXfxw0mle&#10;bgwFf3G3VKzHCqcnaJ/N9r4vhDry9Yi22Fe9Y8oDOvx6iHDkKHFYjdXUktYta2DrMzAcZI4Xntp7&#10;Nh3vBurBSfxtBYzybArVEAwchJU29oZKjtwC+AQEnk+8Bazh6eFJH/Zg3uMCNCFzYPFq8j+FhhDa&#10;zaovADgBTx21r7MCMuhwMOosdFClmQgB/F8Q6SSZutkCzX84KqaZ73OhP7jhMMzyvOiHQ7/+16Xh&#10;BwXMT1/+/ax3A/rhHtYP/yOZ/wQ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LccF0jhAAAACwEAAA8AAABkcnMvZG93bnJldi54bWxMj8FqwzAMhu+DvYNRYbfVTkq2&#10;Jo1TStl2KoO2g7GbGqtJaGyH2E3St5972m4S/8evT/l60i0bqHeNNRKiuQBGprSqMZWEr+P78xKY&#10;82gUttaQhBs5WBePDzlmyo5mT8PBVyyUGJehhNr7LuPclTVpdHPbkQnZ2fYafVj7iqsex1CuWx4L&#10;8cI1NiZcqLGjbU3l5XDVEj5GHDeL6G3YXc7b288x+fzeRSTl02zarIB5mvwfDHf9oA5FcDrZq1GO&#10;tRKWaRoHNASLFNgdEIl4BXYKUxwlwIuc//+h+AUAAP//AwBQSwMECgAAAAAAAAAhAJWmeXc2BwAA&#10;NgcAABQAAABkcnMvbWVkaWEvaW1hZ2UxLnBuZ4lQTkcNChoKAAAADUlIRFIAAABlAAAAOQgGAAAA&#10;LzDlQwAAAAFzUkdCAK7OHOkAAAbwSURBVHic7Zt7cFTVHcc/9+69u+SFjORh8yAkGVQesThYhFJt&#10;q1aHOlXpKKEEE6lCmYozttPSTsZqWsEmCBFEooChBokGigSbmWBrFYvjONIKiKWVZ15IqmjSbLLZ&#10;7O599I9ttk12N+5uNtnNeD5/7T33d875zX7n3N85v3OOtLLhTyaCuEKOtQMCf4QocYgQJQ4RosQh&#10;QpQ4RIgShwhR4hAhShwiRIlDhChxiJSX/RWRZokzxEiJQ4QocYgQJQ4RosQhQpQ4RMnIyIi1D+MS&#10;TdMxMTENA13X0TQdTfOgaRqGYYyobSVKPn7pUBTLoGcTMAwDzePB5XLjdrvQdT2ytqPgnwCQAIss&#10;Y7HZsFpteDw2nM5+XK5+TDO8paAQZRSQJLBarSiKiqoq9Dmd6JoWcn0R6EcRWZZISEwkJTkZVVVD&#10;rzeKPgnwftZsNhvJYQgjRBkjrFYrSUlJWJQvjhhClDHEarORmJCAJEnD2vlEyc7JGXWnvuxIwIQJ&#10;CdhsE4a1EyNljJFliYSECVgsluA2Y+iP4L+oqhWr1Rb0vRAlBkgS2GxWZDnw3y9EiRGKqqIEmYmN&#10;ixX9gYNvDHq+a+HNMfIkesiyjKKouN1uv3dREUWWZb77vTvJyc0lOyeXnClTAWhva+FCWyvtba00&#10;Nb4advb0+vkLyCso8CtfsqyE5nPneO/dd6LhfkyQ8E9q+t7NmzPbBO+U+EJ7e9iN33LrQoqKS0hL&#10;Tx/W7tKnn7LnpV38+Y8HQ2576AgZSqgjJi09gwdWrWZW4TUYpsGJY0ep2baVzs7OgPZfX3ADax4p&#10;9ysvKfo+dns3U6ZMZfnKVUyfMQu3x80Hx46yc9tWurq6QvJnALfbHbBOxCNl9rVzWFx8LzNmFoZk&#10;n5aezuqHf8ZN37mNvXUvcvzY+yHVq9+9i/q62kFlS4pLWbKsJGRff172K3Kn5lNXuxNFUVl6bylJ&#10;KSmUl60JaJ+a7t1j2l1bg8vl8pU7nX0kpaTweOVGNE2jtmY7EyddRtHSElImTgzaXjCkIIE+YlHS&#10;MjJCFuT/mTGzkLQwNtaWLCsJS4ChKKrKtCuv5vChN/hDwz4Arp4xk2vnXAeAJEmUPfobPvroH7yy&#10;52UA0tLScblc7Kt/ya+9b9zwTS6bNImNFWt5+y+HAMgvuJI5X5uLLMthfaIlAq/sIxbl9deayMzK&#10;ZtHdRWHVa9i3h9dfa4q027DRPB5ams8z7arpTE5NQ7Eo5BcUcPbMKQAsikJWdg6dnZ/76qSmp2Oa&#10;JtU7XuDy1DTOnzlN9TNPcaGtjSN/fY8HV97HpU8+8dknJiZit9vDjpnBYsqIAn1tzXYys7K5fv6C&#10;kOyPvPsOtTXbR9JlRKxfV86GTdXUvFgPQFdXFxt+uxbwivbjFfcNsrd3/5vu7i4ONjVitVq5p6iY&#10;R8rXsXrlchw9PTh6eny2c+fNp/Crs9m18/mo+Tvi2dfmDRVUVj1DTm7usHbtra1s2lAx0u4i4v4f&#10;PQhAzbatqKqNxUuXUfrDFVStfyKg/bNbNg16NnST0vtXcNX0mZz88ANfeX7BNH6ypowTx4/x6v69&#10;UfN3xIvHvr4+NldVDLsfres6T1dV0tfXN9LuwmZqXj7XzZ1Hw/69NB7Yz/7fv0xTYwM3fvtmrrgi&#10;M6Q22ttbAZicmuory8zK4rG1Ffyro4PKdeUR78cHIior+rOnT7N5mFGweWMlZ06fikZXYaOo3o+B&#10;afxvn1zTvH+gRfX/pquqSt3eA6x66GFfWXbOFAA+u3QJ8Irz6yeepLenh8fK1uDo7Y3ItwE//HyO&#10;qLUAHH7rTTKzcvxmSvW7d3H40PDrjdGkpbmZjosXWXT3YlyufiRZ5vY7FtHW1kLHxx/7zb48Hg/v&#10;/+0It9y6kK7PP8PhcHBP0VLa2lo49c+TJCUnU752PZdPTuWF559jVuE1vr6az5+l4+LFkH0zCXyg&#10;Iqpplvq6WjKzs7nxWzcB8PZbb/qtMcYazePh8Ud/yfIHVvGD4lJMTE4cP8rvdjyHYRgoquo3+6re&#10;8hS9vT3cdvud2KxWTv79Q3Y8uwVd18nLL/DFz4FYNUDN9moaG14J2TczyGxtxCv6oVgsCpVVWwD4&#10;xU8fQtdDP8UxlGit6OMVp9OJ3W73K496QlLXNZ6uqvD9HgnN58+Rl++f+xp4N54xCR5Toj5SBKGh&#10;Gwb27u6AWWKxnxIjNI/33HEghCgxwDTB5XIHTcsIUWKAx+M9AB4MIcoYYxgmTmf/sBkAnygiyI8+&#10;JtDf78Tl6h/WToyUMcTtctHndH7h1QghyhjhdrtxOBwhXYkYF6dZxjMm3hHicDjweDwh1RGijCKG&#10;YdLf7wz70pAQZRQwTe+0V1yvizHiImocMJpXtv8DUFSqY/NdOBYAAAAASUVORK5CYIJQSwMECgAA&#10;AAAAAAAhADf2I6G4CAAAuAgAABQAAABkcnMvbWVkaWEvaW1hZ2UyLnBuZ4lQTkcNChoKAAAADUlI&#10;RFIAAABOAAAATggDAAABznPguQAAAAFzUkdCAK7OHOkAAAAEZ0FNQQAAsY8L/GEFAAACo1BMVEUA&#10;AABgYGD9/f0AAAAAAAAGBgbt7e0AAAAAAAD+/v4AAAAAAAAAAAAAAAD4+Pijo6MAAAAAAADv7+8A&#10;AADAwMAAAAAAAADFxcUAAAB9fX1oaGgAAAAAAADx8fHU1NQAAAAAAABiYmILCwvz8/MAAAD9/f0A&#10;AADNzc0AAAAAAACnp6fGxsb+/v40NDQAAABubm4AAAAAAADj4+MAAAAAAAAAAAD///8AAADQ0NAA&#10;AAAQEBAAAAD6+vr39/cAAAAAAADo6Og3NzcAAADR0dHd3d0AAAAAAAD9/f0AAAAAAAAAAAD5+fkA&#10;AAAAAADT09Otra0AAAD29vYAAACHh4cAAAAAAAAAAAAAAAAAAAD8/PwAAADJyckWFhYAAAAAAAAA&#10;AAAAAAAXFxcAAAD+/v79/f0AAAD///8AAAAAAAC5ubn9/f0AAAAAAABAQEBiYmIAAAAaGhoAAAAA&#10;AAD9/f0AAAAAAAB3d3f+/v4bGxsAAAAAAAD9/f0AAAAAAABpaWkAAAAAAABDQ0M3NzcAAAAAAAAA&#10;AAAAAAA1NTUAAAAAAAAAAAAAAADz8/OSkpIAAAAfHx8AAAAAAADy8vL4+PgAAADp6ekAAACrq6sA&#10;AAA6Ojr9/f0AAAAAAAAhISEAAACVlZXa2toAAAC8vLwAAAD4+Pj7+/sAAAAAAAAAAAAAAAAAAAAA&#10;AAD8/PwAAADk5OT+/v4AAAAAAAAVFRUAAAAAAAC/v78AAAD6+voAAAAAAAD+/v4mJiYAAADFxcUA&#10;AAAAAAAAAAD8/PxRUVEAAAAAAAABAQHu7u79/f0AAAAAAAA5OTkAAAAAAADv7+/9/f3+/v4AAAAA&#10;AAAAAAD6+voAAADExMQAAAAAAAAEBAQAAABRUVEAAACOjo4AAAAAAAAAAAAAAACcubhGAAAA4XRS&#10;TlMArMqCLv//G1w1nQhJiuoOd7j/I1EQUVQ+/5x/K/9CBUapFv8gqWH/DU7/y2j/O5QoabqqFVYB&#10;Av8w/3Hc/7Id2P9e//WfCtSMOLr/JRJq/5T8QP8tGlucB/+J4/92t6QP/1D/2ZH/Kms34QRF/6iG&#10;/zJz/LQfD3r/DE3WOnv/J2j/IBRVlgFWQoMvsfv/HP8JSvDrN4O52CRO7qYR/1L/I4D/LOD+ba4Z&#10;WpsG/kf/DXUhMKMO/0/7kDwV/32TKf9qzRkWA/+5zYVyNbMe+qc4XwtM+Dn/erv/Jv9ncagTVJUN&#10;fLGNAAAACXBIWXMAACHVAAAh1QEEnLSdAAAEsUlEQVRIS+2X+X8ccxjHpxRhU1dsXGGLitZRrWsE&#10;bSiNIqGOVFxtXY+SuOqMK4sapI5dR4WuI4oi7gR1PkjdQZdQ64j+KZ7nO8/OtbMzs7P7evnF+/XK&#10;7jOf+ezn+8x3vjOZ0ZzAqBSahiAFlXaNdk0VSI2AZkEJLUWRSNmlH/fIN4FpKTj3MKl4NKnUaMXS&#10;HmG+Zhlo6GOkcDFLvp0gbEpJacOH9pjUFiSS3C1bghLtiTAxpWy2QbYVCH+D16hpUzXt2FKVaJ8s&#10;RYXc2jEklQ289plUNnTCZkppAbil46ybUM9Heg+aNLzD0zNr+LRbVJrn6ERziUqjhhzLhbU5CDOy&#10;PboIBJDJO1kAGxeRLlsm0DRFLzG25jQS3RpT7xxVSLVMSFUxeulq8gGgfXaf48jKQVPy4pJnemWr&#10;PDxbAIOFsEg103sAvNcmQhmUD/FBgAZDJF/Eh3glQEY0Pywf4hYA5SMdPsLnzAhuX3mn5VOry0R2&#10;uVA+Xlz00ZrJZLo8K74IOQBOfoKN+0BCRB9omOHvlz/UC8cjnhl0vNqs+3soJ8djn1/2cImupSrl&#10;ZXUF/KKkQBp2m3TVX5fLRhCGHmEd1o6hKKOBpvd5b0R+AAytuCj86uDTkb50ZviVyctj7uaFwCXP&#10;0EkAWDs7tEV1smC4MaxFWXkLx0NaVD4y7j4Q3KLpI2M6uEXxkfHnvEi+FH1kXFPmylBYPjLuHdCi&#10;7SPjjSL64PCR8QhRS3H6yPiFyCW4fGTcWXQvbh8Zb5IdHjw+Mv4oe9xYPl5gJifKLhd2nriIp2Sf&#10;E9N3ivI1Z7PZ+vHpsseN8lGG+uzl+5r/1ccOHot8c2BERB/IAfDDSgkU0QfOemDxue/AR4jPe58e&#10;HJDtgMWv9rSFBQKcumx1XVKbzsY/Anw/dTUfPWZoRkjgh1pqlzXrqbibjc8GHImRVJdk971wFP4a&#10;4CsyxocewZdo3GvSwTvJRhCj/S0D3Gkouh562/rvqFlrm9GfkenIDdUmEeAKLdV6Rn1/R6Q5DoPP&#10;/aOfNn+z/PUbEjVoUK0leH/+6gXz+nPV/5emLHWVw9xtLqhBgxyHeDEHHrqgriVX5QyaceZ9CM5+&#10;q6e1S3bEoxiHuCMHTlk0OVnNDNpxiPtx4Lf3bVVFg844xP058PCzRmLPoDsOcVcO/CB2g944xOM4&#10;sHMk3gyWxiE+zIGp0lfVCPjFIV7IgdvFaNA/DvF3DnxOTNEpF0dw4J5ii0pAnBl4oBijERhnBu4r&#10;1iiExJmBX4s5nNK4gzjAyyViD4OsEmNxDWnrrv74dua37V9a0VLBbdURR+WXVvVk09vTFGOduQoW&#10;tBVHBXGntfFdwjARYzToh/J7OH0H+nhDxfH243FuKyqOw07YeP3wIBdW3lcx/nFwAHHeqlVrF6bH&#10;O6+j2sp7QTwVoMI+WTa8cslg40BeX3+IMy/C05cH+s3WicvSm9albxvlx73uu0i5OXYevEmvue3/&#10;/Dmj0GtOVWIapbwbO4/QJwqFCevlsK2JUs7huNPixWl6qts+i0b+Wm7LZFsRq8BInvSIpMHnolWD&#10;keu/pW7Dhlfq+wJfUiNjpPJLc7lkPlXtE9D/REDT/gXwMYLw9jVhdAAAAABJRU5ErkJgglBLAQIt&#10;ABQABgAIAAAAIQCxgme2CgEAABMCAAATAAAAAAAAAAAAAAAAAAAAAABbQ29udGVudF9UeXBlc10u&#10;eG1sUEsBAi0AFAAGAAgAAAAhADj9If/WAAAAlAEAAAsAAAAAAAAAAAAAAAAAOwEAAF9yZWxzLy5y&#10;ZWxzUEsBAi0AFAAGAAgAAAAhAPyCDN3TAgAA2QgAAA4AAAAAAAAAAAAAAAAAOgIAAGRycy9lMm9E&#10;b2MueG1sUEsBAi0AFAAGAAgAAAAhAC5s8ADFAAAApQEAABkAAAAAAAAAAAAAAAAAOQUAAGRycy9f&#10;cmVscy9lMm9Eb2MueG1sLnJlbHNQSwECLQAUAAYACAAAACEAtxwXSOEAAAALAQAADwAAAAAAAAAA&#10;AAAAAAA1BgAAZHJzL2Rvd25yZXYueG1sUEsBAi0ACgAAAAAAAAAhAJWmeXc2BwAANgcAABQAAAAA&#10;AAAAAAAAAAAAQwcAAGRycy9tZWRpYS9pbWFnZTEucG5nUEsBAi0ACgAAAAAAAAAhADf2I6G4CAAA&#10;uAgAABQAAAAAAAAAAAAAAAAAqw4AAGRycy9tZWRpYS9pbWFnZTIucG5nUEsFBgAAAAAHAAcAvgEA&#10;AJU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9620;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8CZwwAAANoAAAAPAAAAZHJzL2Rvd25yZXYueG1sRI9Ba8JA&#10;FITvQv/D8oTezCZtsSG6SqkEPfRQraDHR/aZDWbfhuyq8d93CwWPw8x8w8yXg23FlXrfOFaQJSkI&#10;4srphmsF+59ykoPwAVlj65gU3MnDcvE0mmOh3Y23dN2FWkQI+wIVmBC6QkpfGbLoE9cRR+/keosh&#10;yr6WusdbhNtWvqTpVFpsOC4Y7OjTUHXeXayC79wc7235lr2fBlxZb9ed+zoo9TwePmYgAg3hEf5v&#10;b7SCV/i7Em+AXPwCAAD//wMAUEsBAi0AFAAGAAgAAAAhANvh9svuAAAAhQEAABMAAAAAAAAAAAAA&#10;AAAAAAAAAFtDb250ZW50X1R5cGVzXS54bWxQSwECLQAUAAYACAAAACEAWvQsW78AAAAVAQAACwAA&#10;AAAAAAAAAAAAAAAfAQAAX3JlbHMvLnJlbHNQSwECLQAUAAYACAAAACEA09fAmcMAAADaAAAADwAA&#10;AAAAAAAAAAAAAAAHAgAAZHJzL2Rvd25yZXYueG1sUEsFBgAAAAADAAMAtwAAAPcCAAAAAA==&#10;">
                  <v:imagedata r:id="rId9" o:title=""/>
                  <v:path arrowok="t"/>
                </v:shape>
                <v:shape id="Picture 15" o:spid="_x0000_s1028" type="#_x0000_t75" style="position:absolute;left:1709;top:3589;width:3245;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EfvgAAANsAAAAPAAAAZHJzL2Rvd25yZXYueG1sRE/LqsIw&#10;EN0L/kMYwZ2mCj6oRhGhILq5Vyu4HJqxLTaT0kRt//5GuOBuDuc5621rKvGixpWWFUzGEQjizOqS&#10;cwXpJRktQTiPrLGyTAo6crDd9HtrjLV98y+9zj4XIYRdjAoK7+tYSpcVZNCNbU0cuLttDPoAm1zq&#10;Bt8h3FRyGkVzabDk0FBgTfuCssf5aRQkP+nicOn8FU13lKZObcKnm1LDQbtbgfDU+q/4333QYf4M&#10;Pr+EA+TmDwAA//8DAFBLAQItABQABgAIAAAAIQDb4fbL7gAAAIUBAAATAAAAAAAAAAAAAAAAAAAA&#10;AABbQ29udGVudF9UeXBlc10ueG1sUEsBAi0AFAAGAAgAAAAhAFr0LFu/AAAAFQEAAAsAAAAAAAAA&#10;AAAAAAAAHwEAAF9yZWxzLy5yZWxzUEsBAi0AFAAGAAgAAAAhAFB64R++AAAA2wAAAA8AAAAAAAAA&#10;AAAAAAAABwIAAGRycy9kb3ducmV2LnhtbFBLBQYAAAAAAwADALcAAADyAgAAAAA=&#10;">
                  <v:imagedata r:id="rId10" o:title=""/>
                  <v:path arrowok="t"/>
                </v:shape>
                <w10:wrap type="square"/>
              </v:group>
            </w:pict>
          </mc:Fallback>
        </mc:AlternateContent>
      </w:r>
      <w:r w:rsidR="00E24441">
        <w:rPr>
          <w:sz w:val="24"/>
          <w:szCs w:val="24"/>
        </w:rPr>
        <w:t>Move the mouse so that the arrow rests on the wireless symbol in the bottom right of the screen</w:t>
      </w:r>
      <w:r w:rsidR="007665C1">
        <w:rPr>
          <w:sz w:val="24"/>
          <w:szCs w:val="24"/>
        </w:rPr>
        <w:t xml:space="preserve"> (to the left of the time)</w:t>
      </w:r>
      <w:r w:rsidR="00E24441">
        <w:rPr>
          <w:sz w:val="24"/>
          <w:szCs w:val="24"/>
        </w:rPr>
        <w:t xml:space="preserve">.  </w:t>
      </w:r>
    </w:p>
    <w:p w:rsidR="00C07A72" w:rsidRPr="00E24441" w:rsidRDefault="00E24441" w:rsidP="00E24441">
      <w:pPr>
        <w:pStyle w:val="ListParagraph"/>
        <w:numPr>
          <w:ilvl w:val="1"/>
          <w:numId w:val="5"/>
        </w:numPr>
        <w:rPr>
          <w:b/>
          <w:sz w:val="24"/>
          <w:szCs w:val="24"/>
        </w:rPr>
      </w:pPr>
      <w:r>
        <w:rPr>
          <w:sz w:val="24"/>
          <w:szCs w:val="24"/>
        </w:rPr>
        <w:t xml:space="preserve">It should </w:t>
      </w:r>
      <w:proofErr w:type="gramStart"/>
      <w:r>
        <w:rPr>
          <w:sz w:val="24"/>
          <w:szCs w:val="24"/>
        </w:rPr>
        <w:t>say</w:t>
      </w:r>
      <w:proofErr w:type="gramEnd"/>
      <w:r>
        <w:rPr>
          <w:sz w:val="24"/>
          <w:szCs w:val="24"/>
        </w:rPr>
        <w:t xml:space="preserve"> “Connected to Verizon </w:t>
      </w:r>
      <w:proofErr w:type="spellStart"/>
      <w:r>
        <w:rPr>
          <w:sz w:val="24"/>
          <w:szCs w:val="24"/>
        </w:rPr>
        <w:t>Mifi</w:t>
      </w:r>
      <w:proofErr w:type="spellEnd"/>
      <w:r>
        <w:rPr>
          <w:sz w:val="24"/>
          <w:szCs w:val="24"/>
        </w:rPr>
        <w:t>, strong signal</w:t>
      </w:r>
      <w:r w:rsidR="00DE1963">
        <w:rPr>
          <w:sz w:val="24"/>
          <w:szCs w:val="24"/>
        </w:rPr>
        <w:t>.</w:t>
      </w:r>
      <w:r>
        <w:rPr>
          <w:sz w:val="24"/>
          <w:szCs w:val="24"/>
        </w:rPr>
        <w:t xml:space="preserve">” </w:t>
      </w:r>
    </w:p>
    <w:p w:rsidR="00E24441" w:rsidRPr="00A5630B" w:rsidRDefault="00E24441" w:rsidP="00E24441">
      <w:pPr>
        <w:pStyle w:val="ListParagraph"/>
        <w:numPr>
          <w:ilvl w:val="1"/>
          <w:numId w:val="5"/>
        </w:numPr>
        <w:rPr>
          <w:b/>
          <w:sz w:val="24"/>
          <w:szCs w:val="24"/>
        </w:rPr>
      </w:pPr>
      <w:r>
        <w:rPr>
          <w:sz w:val="24"/>
          <w:szCs w:val="24"/>
        </w:rPr>
        <w:t>If it says “weak</w:t>
      </w:r>
      <w:r w:rsidR="00A5630B">
        <w:rPr>
          <w:sz w:val="24"/>
          <w:szCs w:val="24"/>
        </w:rPr>
        <w:t xml:space="preserve"> signal” try moving the </w:t>
      </w:r>
      <w:proofErr w:type="spellStart"/>
      <w:r w:rsidR="00A5630B">
        <w:rPr>
          <w:sz w:val="24"/>
          <w:szCs w:val="24"/>
        </w:rPr>
        <w:t>wifi</w:t>
      </w:r>
      <w:proofErr w:type="spellEnd"/>
      <w:r w:rsidR="00A5630B">
        <w:rPr>
          <w:sz w:val="24"/>
          <w:szCs w:val="24"/>
        </w:rPr>
        <w:t xml:space="preserve"> to </w:t>
      </w:r>
      <w:r w:rsidR="00DE1963">
        <w:rPr>
          <w:sz w:val="24"/>
          <w:szCs w:val="24"/>
        </w:rPr>
        <w:t xml:space="preserve">a </w:t>
      </w:r>
      <w:r w:rsidR="00A5630B">
        <w:rPr>
          <w:sz w:val="24"/>
          <w:szCs w:val="24"/>
        </w:rPr>
        <w:t>different</w:t>
      </w:r>
      <w:r w:rsidR="00DE1963">
        <w:rPr>
          <w:sz w:val="24"/>
          <w:szCs w:val="24"/>
        </w:rPr>
        <w:t xml:space="preserve"> </w:t>
      </w:r>
      <w:r w:rsidR="00A5630B">
        <w:rPr>
          <w:sz w:val="24"/>
          <w:szCs w:val="24"/>
        </w:rPr>
        <w:t>location</w:t>
      </w:r>
      <w:r w:rsidR="00DE1963">
        <w:rPr>
          <w:sz w:val="24"/>
          <w:szCs w:val="24"/>
        </w:rPr>
        <w:t>.</w:t>
      </w:r>
    </w:p>
    <w:p w:rsidR="00A5630B" w:rsidRPr="00C07A72" w:rsidRDefault="00A5630B" w:rsidP="00E24441">
      <w:pPr>
        <w:pStyle w:val="ListParagraph"/>
        <w:numPr>
          <w:ilvl w:val="1"/>
          <w:numId w:val="5"/>
        </w:numPr>
        <w:rPr>
          <w:b/>
          <w:sz w:val="24"/>
          <w:szCs w:val="24"/>
        </w:rPr>
      </w:pPr>
      <w:r>
        <w:rPr>
          <w:sz w:val="24"/>
          <w:szCs w:val="24"/>
        </w:rPr>
        <w:t xml:space="preserve">If it </w:t>
      </w:r>
      <w:proofErr w:type="gramStart"/>
      <w:r>
        <w:rPr>
          <w:sz w:val="24"/>
          <w:szCs w:val="24"/>
        </w:rPr>
        <w:t>s</w:t>
      </w:r>
      <w:r w:rsidR="007665C1">
        <w:rPr>
          <w:sz w:val="24"/>
          <w:szCs w:val="24"/>
        </w:rPr>
        <w:t>ays</w:t>
      </w:r>
      <w:proofErr w:type="gramEnd"/>
      <w:r w:rsidR="007665C1">
        <w:rPr>
          <w:sz w:val="24"/>
          <w:szCs w:val="24"/>
        </w:rPr>
        <w:t xml:space="preserve"> “not connected”, contact your local A4TD office</w:t>
      </w:r>
      <w:r w:rsidR="00DE1963">
        <w:rPr>
          <w:sz w:val="24"/>
          <w:szCs w:val="24"/>
        </w:rPr>
        <w:t>.</w:t>
      </w:r>
    </w:p>
    <w:p w:rsidR="00C07A72" w:rsidRPr="00A737AD" w:rsidRDefault="00C07A72" w:rsidP="00E24441">
      <w:pPr>
        <w:pStyle w:val="ListParagraph"/>
        <w:rPr>
          <w:b/>
          <w:sz w:val="24"/>
          <w:szCs w:val="24"/>
        </w:rPr>
      </w:pPr>
    </w:p>
    <w:p w:rsidR="001B1254" w:rsidRPr="00A737AD" w:rsidRDefault="0056042D" w:rsidP="00A737AD">
      <w:pPr>
        <w:rPr>
          <w:b/>
          <w:sz w:val="28"/>
          <w:szCs w:val="28"/>
        </w:rPr>
      </w:pPr>
      <w:r w:rsidRPr="00A737AD">
        <w:rPr>
          <w:b/>
          <w:sz w:val="28"/>
          <w:szCs w:val="28"/>
        </w:rPr>
        <w:t>G</w:t>
      </w:r>
      <w:r w:rsidR="00A737AD" w:rsidRPr="00A737AD">
        <w:rPr>
          <w:b/>
          <w:sz w:val="28"/>
          <w:szCs w:val="28"/>
        </w:rPr>
        <w:t>etting started with Google Meet:</w:t>
      </w:r>
    </w:p>
    <w:p w:rsidR="00537FF7" w:rsidRPr="00A737AD" w:rsidRDefault="00B258C1" w:rsidP="007665C1">
      <w:pPr>
        <w:pStyle w:val="ListParagraph"/>
        <w:numPr>
          <w:ilvl w:val="0"/>
          <w:numId w:val="1"/>
        </w:numPr>
        <w:spacing w:before="240" w:after="360" w:line="300" w:lineRule="auto"/>
        <w:contextualSpacing w:val="0"/>
        <w:rPr>
          <w:sz w:val="24"/>
          <w:szCs w:val="24"/>
        </w:rPr>
      </w:pPr>
      <w:r w:rsidRPr="00A737AD">
        <w:rPr>
          <w:noProof/>
          <w:sz w:val="24"/>
          <w:szCs w:val="24"/>
        </w:rPr>
        <mc:AlternateContent>
          <mc:Choice Requires="wpg">
            <w:drawing>
              <wp:anchor distT="0" distB="0" distL="114300" distR="114300" simplePos="0" relativeHeight="251666432" behindDoc="0" locked="0" layoutInCell="1" allowOverlap="1">
                <wp:simplePos x="0" y="0"/>
                <wp:positionH relativeFrom="column">
                  <wp:posOffset>5013684</wp:posOffset>
                </wp:positionH>
                <wp:positionV relativeFrom="paragraph">
                  <wp:posOffset>119601</wp:posOffset>
                </wp:positionV>
                <wp:extent cx="1775460" cy="436963"/>
                <wp:effectExtent l="0" t="0" r="0" b="1270"/>
                <wp:wrapSquare wrapText="bothSides"/>
                <wp:docPr id="9" name="Group 9"/>
                <wp:cNvGraphicFramePr/>
                <a:graphic xmlns:a="http://schemas.openxmlformats.org/drawingml/2006/main">
                  <a:graphicData uri="http://schemas.microsoft.com/office/word/2010/wordprocessingGroup">
                    <wpg:wgp>
                      <wpg:cNvGrpSpPr/>
                      <wpg:grpSpPr>
                        <a:xfrm>
                          <a:off x="0" y="0"/>
                          <a:ext cx="1775460" cy="436963"/>
                          <a:chOff x="0" y="0"/>
                          <a:chExt cx="1775460" cy="436963"/>
                        </a:xfrm>
                      </wpg:grpSpPr>
                      <pic:pic xmlns:pic="http://schemas.openxmlformats.org/drawingml/2006/picture">
                        <pic:nvPicPr>
                          <pic:cNvPr id="8"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75460" cy="365760"/>
                          </a:xfrm>
                          <a:prstGeom prst="rect">
                            <a:avLst/>
                          </a:prstGeom>
                        </pic:spPr>
                      </pic:pic>
                      <pic:pic xmlns:pic="http://schemas.openxmlformats.org/drawingml/2006/picture">
                        <pic:nvPicPr>
                          <pic:cNvPr id="4" name="Picture 4" descr="Pixel Cursor Arrow"/>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30303" y="230588"/>
                            <a:ext cx="206375" cy="206375"/>
                          </a:xfrm>
                          <a:prstGeom prst="rect">
                            <a:avLst/>
                          </a:prstGeom>
                          <a:noFill/>
                          <a:ln>
                            <a:noFill/>
                          </a:ln>
                        </pic:spPr>
                      </pic:pic>
                    </wpg:wgp>
                  </a:graphicData>
                </a:graphic>
              </wp:anchor>
            </w:drawing>
          </mc:Choice>
          <mc:Fallback>
            <w:pict>
              <v:group w14:anchorId="466363CD" id="Group 9" o:spid="_x0000_s1026" style="position:absolute;margin-left:394.8pt;margin-top:9.4pt;width:139.8pt;height:34.4pt;z-index:251666432" coordsize="17754,4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8vKVCQMAADAJAAAOAAAAZHJzL2Uyb0RvYy54bWzUVltv2jAUfp+0/2Dl&#10;nSZAIBABFYO2mtRtaJcfYBwnsZrYlu0Qqmn/fcd2oC1Uu7RPFSLx7dy+cz6fzC73dYV2VGkm+Dzo&#10;X0QBopyIjPFiHvz4ft2bBEgbzDNcCU7nwT3VweXi/btZK1M6EKWoMqoQKOE6beU8KI2RaRhqUtIa&#10;6wshKYfNXKgaG5iqIswUbkF7XYWDKBqHrVCZVIJQrWF17TeDhdOf55SYL3muqUHVPADfjHsq99za&#10;Z7iY4bRQWJaMdG7gF3hRY8bB6FHVGhuMGsXOVNWMKKFFbi6IqEOR54xQFwNE049OorlRopEuliJt&#10;C3mECaA9wenFasnn3UYhls2DaYA4riFFziqaWmhaWaRw4kbJb3KjuoXCz2y0+1zV9g1xoL0D9f4I&#10;Kt0bRGCxnySjeAzYE9iLh+PpeOhRJyWk5kyMlFd/FgwPZkPr3dEZyUgK/w4jGJ1h9PdaAinTKBp0&#10;Sup/0lFjddfIHqRTYsO2rGLm3pUmJM46xXcbRjbKTx7gBl54uGHXGkUTi4oVsGe8BLYR3QpypxEX&#10;qxLzgi61hJoGVO3p8OlxN31iblsxec2qyubIjrvAoP5P6ucZbHxtrgVpasqNJ5uiFcQouC6Z1AFS&#10;Ka23FGpHfcz6rvwh6bfaWHM2/Y4APweTZRRNBx96q1G06sVRctVbTuOkl0RXSRzFk/6qv/plpftx&#10;2mgK8eJqLVnnK6yeeftstXf3gueR4yPaYcd6i5Rz6PB2LsKShcT6qo2ihpR2mANaXwFhL3PccNA+&#10;oGlx18AIK/HfHBiORwnwwVs4SEulzQ0VNbIDABRccIDiHTjrjx6OdHn39p1j4I4vHRi8GQLEpwSA&#10;hYxqAsW5YXtaoVWjtFBoqZRo3zY3BnD5QRM0cLlKxbjP7BuliiIdPV5BG7RtP4kM0MCNEa7MDzTo&#10;Gsl0GMEvQNAxBsNoNHF3o79TbEsZRONhMvIdpRu/gk045cJekqACpxW3z+MCXBJ2xbHslHCu/0Bb&#10;drdK9wlh+/7jOYwff+gsfgM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HscBqLgAAAACgEAAA8AAABkcnMvZG93bnJldi54bWxMj0FLw0AQhe+C/2EZwZvdpGKaxmxK&#10;KeqpCLaCeNtmp0lodjZkt0n6752e7HF4H2++l68m24oBe984UhDPIhBIpTMNVQq+9+9PKQgfNBnd&#10;OkIFF/SwKu7vcp0ZN9IXDrtQCS4hn2kFdQhdJqUva7Taz1yHxNnR9VYHPvtKml6PXG5bOY+iRFrd&#10;EH+odYebGsvT7mwVfIx6XD/Hb8P2dNxcfvcvnz/bGJV6fJjWryACTuEfhqs+q0PBTgd3JuNFq2CR&#10;LhNGOUh5whWIkuUcxEFBukhAFrm8nVD8AQAA//8DAFBLAwQKAAAAAAAAACEAFVhxZG4oAABuKAAA&#10;FAAAAGRycy9tZWRpYS9pbWFnZTEucG5niVBORw0KGgoAAAANSUhEUgAAAOkAAAAwCAIAAAB7ZMpT&#10;AAAAAXNSR0IArs4c6QAAAAlwSFlzAAASdAAAEnQB3mYfeAAAKBNJREFUeF7FfGewHceV3uSbw0t4&#10;OSCTAAFCBMQABpAgwRxEciVRorRSqbyybK0tyV6HWru8tbVlV7nKv1zeZHuX1u5KK1KBa1EkVyIp&#10;MYgJIEAKiSAyXs7p5ok+p7snzw0PQMnD4cOduT3dp09/5zunT/dc/rYbd3McZ3n+h4+tHOQR/BM4&#10;2K16X7n3rUCR4DWpl5SJaIU1yvPwAf9v5eBJaffg4UnnjtuG3YFWqiRlsFrLKyReeGV2r+r3xN9a&#10;lPacEq1WYj/QRD8tqa+lQk01RiSPFH/N9UMtQtP2fmsF1iz+b02yK29oTX1bKzYbiremlq+8o7/N&#10;GlrCLrCAfeIneqyVdB0Wrdu9IC/anIbkiKd7INXh1RpIN7JVmxAZucM/ayZdJBI/y6KwHkKnMrIb&#10;zZHU2M/89qBBdU6PSKmpstZmZ6QiNpr+D2vuGNTSBLsEoo6UTfTaIFogriLoRiNUwgDp6wnBKXHM&#10;zmErtjkUvDUF9cw8GOsfK7nm8ain9ZBsfjzXsaUGaHCGITD4DQRoST9BtQRQG64DBXHo7LLgu2ak&#10;Rj6A2K1nO01iTVKfzcKEiSkH1Tu8EaX9OUq5UfR7dTobrsVrllcNtTZVBcLr+hTmyrU2GnNYMazG&#10;llDrtMua9aK20Sh6B9l9tOUxChNvy4/6CiJ26/UzSve+hyNnW8QqfZhmMYaXNm0thcaK2XSTzlwm&#10;zIK+/fJUFv0UswJPz8N2HB1neepDjddFnTPkkQJEkHGkc653syVdRJkWvXc5RucFRDCSaEUcb8wQ&#10;0X4UB7Lg1wtcB6wsLibD5qfkQOX+QXKLNiJuNDNyUAlo9wRBSCSSsix7RaXFomj2KsGXINXbQXtG&#10;EBxE0k8LThp71TsELGMTM0ZI/oJrZapWCNTXgi9OsKIjSa/4gQauDLlRSvH2uJ7SeJojQ8upp1v/&#10;F+Fizp3AV9ghWifBUQSYnDijhb4jZMnBC0Iqldq0ecvQ8HBHR2e+LZ/L5avV6urKyuLS4sz09Pmz&#10;Z2emp2q1Wn2ohGQhsrLyiJv6LtftVRNqgCpsjVpQX1IQOyQhKwpJQZB43uSsmmEWTWtBNxcNwymK&#10;T7GK6b+OJHV0FCjVCl/5qvU8AKNEJEYZeLGWGNCVdlPOm2ICKII3K7xeFrVlpTopaisejiHFA0pr&#10;IPXaoplgf+zuIn95sesZv8AjPlRGX0Rg2rYJG72Reg0DPtg5em1alqIoGzZt2n/PvRs2bhwaGkql&#10;0pIsSaIkiiJ8axi6rhuaqs7MzIxeunj40MFDBw/Oz81SnDZgPWC5SDZ2h4MNaGC62QgmaGfk+4wk&#10;bkzEtsZjIzF5nSSkeF6xE8K6ZVVMc8kwx1TtbE0/Xq3Nqzo8hc9GOI0W7LtV4EYZJwEuQjbeX+66&#10;1UwPG8l+U8nxsRwnxnGmbNQ4rWKpK2JtQSxeUpY+SqyelLRlO13gFy8SoNi3NYgYxKB97Qyoi138&#10;KphUdx73sY2Lg6hP3iZZh0An3rueXL6/x1idjRjfE5IkDQ4P33Pgvltvv6OntzeRSACOTdP0xgaU&#10;lSGEMAwDSHdlefnjkyd+9eqrHxw6uLICKvbA1+5mMJd1+Yq1n3R4C1ArijvTiRvTiY0xOSvwMvCE&#10;yQJeBAlhN8uCW8jBVYub1o0Pyurbxeq8jggOQfVKsNsIMowaBLmWGCr37Nc6dxvxbktKAtci2ARP&#10;VEmTCyC6URNqi1LhfGzuncTCIUlbCmruCjDKeh6qgTEusWqIEnfv3uPHbl34RmO3XrQQIvqGy0Ru&#10;aVYfgS+RndxIZzK7P33jY595/Jpt29vb22lxGkLQv367cFkWAonJyYm333rz5Rd/duHcOcI2JPCg&#10;6iE0cHXh60izORm/K5e5PqnkeR5jWdIoApVamENA0AXSC+yqaaqCdE7VXy1UjlSqVRMNPmDbl2Vc&#10;ft7w1cm+0pW2UufeWu8BPbPBpCxrMxn7wBom9+1veVMXq/PywgeJqVfjhU8ES8evWJR4WZLSQWED&#10;7KvBq4ee3r4HH3r4jn13ikMD/b5SkVlIv091HJoTNtaZGrly0OlHwJZCpsUWH9xcLs+v6+6+9/4H&#10;P/v5p7bv2JlOpx2i9SxU+D46fYG7wNb5fNvg4FBnV1dhtTAzMw3ooV2hiPcC92qBWOD5T2eTj3fk&#10;rk/EMlgpgtKreldptqzIsiRskS2uU+A3xWVJ4Kc0oxY0earCppyGZeyceLiwDx0we9AS/YXBx6tD&#10;j+nJQUuM2fChFuVdEHKmv3YNvGjKaTM1aKQGLb0mVyZ4y3RWYS4TvFTeMDLs+dK27dd9/qkv3nPv&#10;/RA0isMDfShlA4U0CBVZ3xwqrCcwtVfSLxvENB3k6tgvAMVjb2/fAw8/8pknnlw/sh6ACKUhJICa&#10;AB8U3+H5H+2Jq3fOSiTjPT29HV1dxdXV8fExB7heWZ3yl6lx+zGR5/dmEg+3ZzYokuxk8B3EeaNY&#10;RrcoLXSJwgEsCyCc4fkRRYL53JRuVgj7Rg5llKhML97y/mcDgYegJQeKA4/V+u8zY+DQMB/iMAFt&#10;NqBhP08QFhAVM77OjHdzWlGpjvMcwPfKjigoUjF27Lz+6S//7m137AP3u1QRELuMgdwWPU9H55TC&#10;PXLgG5FOsE3Jpg1Xww6REKrwQBkugTLv3H/3Y088OTQyApiFEgBZEhGT9WA29mQybwcY8AEIzOYH&#10;+gGvlVisq6s7nUlDCDE3M0tlDQcbdKwuT/H02U8lY4+0pfolkVaONub10SRCYPUzPTmXdLIO9AuD&#10;byV4blCWIOwF+FbtGDoEYh9EAyuPUb3wsT9My7TkYLH/4VrfAUPO8pZhez031Yr6dPQcqtFTHW/G&#10;281EN6cWpOqk4ImJLk+ZgaeoqgYGBp/+8lf23nZ7JpOBy8OXOIZdX+nWhs8/yl7IBvy5h2tb9Xl8&#10;TFFuvmXv409+dv3AQO3ihdLhD7SZaSGZhPQYSyFT3qVoswENH+AOjQnwtlnlKqe41Xc5dUqK59u7&#10;hmCGd+b06VKxGNQOozZPnWvSOhFgSBIebU8PSZj0IMClfgUPplHbOlnk4wSOOCliSCDuyDJMMynw&#10;vbK4ZJpzhqk2n6c1sjmHM2z1ozh6rKPce0914CFTyVumYZCZpPeENsGNMP/medIxIQ9D4yiY8Q4j&#10;1gkpCLk21zyuaVm9FFjJZOqpL35p/z0HstksEhfHHzxnY7e+chqpzc8E9oj4+xmKFdhYOpQb7AVp&#10;EHJhDz/2+A3X76qdOL7wve8t/uyF4m8+MhYXpXyb1NHBIGGPF3bPy6KU27Q5bvkVa/q73NzzXPEw&#10;x9WUzJa2joHVleXTn5yCHEWE9pyAI2C9/nA18kE9Ie/qydwMrGkaUI1AR48FSATa1MYM3dJ0S9c5&#10;yOmacCLIUXiDeGyTuFyIEyweSmU5PskJEyokgEnoEJF8cGSJ5pvAXUfnMCGrtu0pDz5qJvstUxNF&#10;vi8nru+SenIiPfvaRMPkCjXCA8S31Ttp2Ejpw4q1m7yorJwQIKF2VY9bbr3tC1/8EsxbIGgkTpc7&#10;Ph7Ju623ygbI+0AwdPaoz/7o12hY65C43X/g3rsP3BuvVpde+OnCj54rjY/XJieqZ89ay0up9rzY&#10;2cmJEuFcxpQMXZSAgUYmxrmx563F/82t/soqjXPqKGcs8YnNsfwOyK+dPHlycWEhOrhxHKfTp7Dx&#10;RnFcZWtHbGfP+snVpGFS4EIp+wM+APlnBEEyLbR3CmB+uawZl3RJtaSKFefIaXFxk4O/CYsnf/WY&#10;uS4nlmVzXDPKeoNl17qOst4XWmqk1Peg1rHLsnTo8fpO6Wu3Je+/LnbLRoWeezcpQ+3i+JJR0zlF&#10;FGSJr3eCe7GnopgetuJdQnE8Vr4QEaW3jit/yfaOjn/y9X+2ZetWnPOQQYdxPjlJsEt4yh2ihnOz&#10;6PaDaERf4wof+mhP2ezKnMcpnq7dtv3BRx7des21tYnxlV/+snjipCFLIJ9WLpmjl9KFeVGJ4fDH&#10;ISwkPUE3S0JJ+KzWzDOfaC+/YF78ez7+oSWqnAHPglYVLnmtmLs5mUyUK+WPjhxxcmXMERBhXOhS&#10;mWyt0H9d1+9Tg2XGxOq+4ckN+fx8eWC5ppDeA3BJAIDGhMXbO2Lbd8Zv2qt8+hZ51x5p+w556wZp&#10;qM3sUK38stCtCb2c2GtI/abcZyr9ZnzIkget7Hou38eNFc2pVchXhJXv93yh7yOxawqxSufN5b57&#10;ODkFORCA5t4NyrfvSe/olzevk+i5qUva1idlYoLECW0JqScj9Wb9Z0bsyYi9GTGfEHXDKms4CNi+&#10;FIf64wsHBVO9XKy6z1E87D9w32cefyKZTDKqIho9McGJQ/299dtoIS8bTaYhVEaaYZCTUTZZVmCK&#10;dvu+felMVpuZLR18v3bmtIFJUvCbmClPFRaF0fMI1nwbn87AhgYnq2qtLpu/Oay98OPaW69biTFx&#10;sMTLBoa+gCMly2du5LM3KYocj8d//eYb5VKJSslIMoBdj1Ics2Ykj0+4oLYEXhvIaDcNVASuqEjD&#10;U8Wsashs3onOlBdEaWRD4q77uDseWFx/41h603hseCE9rPVsTm68Nrt+QMyqQnwSwkXgrEQXl1gn&#10;pLq5RLeQ6uHlLq5jQJwrWRenzVItYubghAGRH4IjSwqpiYFyz11623XImBYvi/yOQfnWa2KcyKmW&#10;pQFHwAk8IPFbeqXOrKjIIvztaZP62qXeNnb2tInwua9NBs8AKJleMSDGAA5G36LkxJWzSmX8yqkX&#10;AAGDBaQ7sn69dxYFLZ6YsAC7mGdwDh/pRse6obtNjN9jRpHE4cc5JLPu2n/39ut2goMorpRnTpwv&#10;nz4tGhXQDOgCMp+pbJJbXebOnDJXl4W2diGbA/hiNDY3rb/xqvZ/f6ge+0it1sShijRY5BQTgkiN&#10;E5bEnlLm9lT2BkidQmGYsV26eMEJG5zYgxGvj3P98tv4ZQvEwPQiX97drY/kxaq+mI+limr/QiVu&#10;wm3kB5gByRu3pB56srTzrsOL7a+csN44aXxw1vjNReOTCWuxksy2j3T1bRH0lbh+KZGQY4ogw4nr&#10;3IIgQpcFKSFAwuHcuDGzZC8V11N4YyATycGSqrmd1Z79ZrwT4hi4I4h8rlvo2CLPSda4aU5y1oRl&#10;TXDw2ZoRLTXLr8S4GuTt2nmuzT3hEu+0c2KGr6nW5Kxe0cGKia7EmKmrqcX3rnjGhhocHln/uae+&#10;kM3l2HTKjhmC2PUDN0y6Taa70dFVMJ5o4tg2bdm67679g0NDUG5KTb6zkB+bU/OFcVmvALBgTLMp&#10;YAjJUFXjk4/5yTE+k+NTGXN6wnjp+Sow7viYjqzIi30FwC6vmBVDPGHk3uC2lbL7Nue34FoBx8GK&#10;8fvvvgOBP8kB4aDSP+7fEGnYAQNjatYN4K64VLm530zLvGFqkrCalAdmirmyJkPtui52decefbJw&#10;zW0//1h+8Yh+YV4oa7xq8BWdnyvy56atsUWjb11+cGSzVPk4xs1yssKLID1ukIN5PlCZIAGI+U9G&#10;jYtTyG0+S3KDrVY5zhTi1Y49tc6bAGHgyhAQAi91C9pmaVSyzhvmecui5wXLOmdao7xVzvFGO2+2&#10;c4b/1OGyg9Oz3ErJHL+oV6qwIE8WK0FcU0vMvi1AnufKDlDhLXtvv+feA0BkAewen7Bw8JyjDv3C&#10;bTeJ01iYYBRAS7cCX7tMR3sH5EHAbnB7jaCMdV//yp7ff2vH1xYzQySZwBaCTY7XZaX20QfqX/1p&#10;7ac/VJ/589rPfqIuLJq4eEGkJfmdgim/q/X8r8q1/1AbXjIhEMV5PGTK+gcGcZmjHnA9gZDDZazj&#10;dG7ghhG8nlOsNphYQdaAk1Vjqi12eEPboixUdVwYS9ywx9ryqbcvKq9/bJR0IRmDqQ8nCZwkcgkZ&#10;J0AfTwnff0ed1wa4vt8xeJkHuhYFOLEQfJAwP51tk3q6pRSG91GWH80Z0QNlyDk91o3rZyShS8cG&#10;jCXOcXFw0Dyf8J8xmCkYFjA/Dyu+/lPQOUFH6zIhbwk7jIhdkYyPacTXwZ6eVu2pIaQGhgZFUQqn&#10;mUHuwDs/9t5cX3VkoJpwbpAOgvpsCl/Sb9BmMpVUFFiZRKWKnCWbZjHZ++udX33p5n871r2LLrKS&#10;nSy4CKQr8fL4WPXZv6m+93ZV1RAR1MrInp5ZM/F8beR/lLa/r66TOCuGGUw8cMtvMgGBFMEgkcy7&#10;HOfYWz1M2Kqg4YORka2EhKvNeG0JpvXhhvy5nlRJrRmZXHLbdaNq24cXzLLKA2p1g8dMKuy/AeMk&#10;C9RxxTo1Lbz1iSp37NaT6wVRB+cCwAUQA39h2MDD3EfsaBNSsBXxig9TSuESGsxcIUtIOkJ7SdWG&#10;CTr/SZb1EKARJ5mRk07TQuQKK7I4JaPHOlkq0x4RZ2iaMKG9O5tKB0tUgdCO6gC+dbBLWohAqedW&#10;WAhHldHIbkQIvkyEXQ8MVSqdjsViNA0FCIR90KIJwy0dX3/gJ3f+5+PXPiZBSIjrZ6QEJJ5ESCXw&#10;uohLWTBrJvkNXpGlManrr9Xtf1W+ZsxMx4EiSOaUfIkLy5Apgy0+TON0CJzknldqRkx+yDhUjLbP&#10;6zHRJEE0ZDpMIErDXEpL721qn41xQmcX19lzaUWeK0KcSXIhDCuYwUWsgMohp2tZH44aVStrpTbB&#10;5i1ELR5kZkpCSFHkknFOgQngFR8mr+AeMQFzLy3TUZ1W/d6J4ZaMm6BkDCV/OcI6Lo2ADV4pyOfz&#10;dCNA8LB3yLfUiwjoOrciag7dCmmeMZ6nIIQ1gCqQmMKMwBf3NUL4B/H/QufWd+//j/rnvpHr6RYR&#10;BWQyD9+TGnABFqJD8H2wQ+62Oz+84cm3YtuqlpQApiMvLuBBmwS3mEiSnT00se4BL+XSwEkbck5P&#10;DIT4E3mQAB0mib3gg6wZJ4YyR/tSej5ryfGVGsxm8BlK+yTogCtimEjAuHa9WORKqijE2nFEbEXR&#10;4iRMQvjizK3xUY/hPPchr2CJCTAx3N12FWzBoyp7QHBbkSAbYCSst7bmA3qN7ItHJFALRHfwnkEU&#10;blHhfn0EO+OSbiS6vbryNlDXFBzpfeK4rcLW22qlCnvIbSfG9EuwJyi6riTT3ONPSd/+w9S2HYpW&#10;wwwDwJXuLQSI60a8rS3++OfF3/t9fvuOmGhJ6BqD6WQoq6oq7PFluPXAl66BNj29kRxubaQH2WCJ&#10;OjXNqiy8t7l9PAuumZkW3CdUS/7QmIZujWQjS9YvXDhR02SraZgZYWed4I2OREuHQ7hXBbmRTZIe&#10;emm95aa8naDDVC6Xw21QVqPY9aK9ddP2lXRa9TRfX50ed+OxSg5QWygWYN8teRIhRKmVLDlyMA9D&#10;jQAKPnWj9Id/En/gsbhliRAoYFDIy7VafNMW5Z9+W/rcl4V13bCOBcuuEG3YYRh7bQx7bZqwpQHe&#10;EXJpl8LXOZrp2vUYII8GaTiyLEJzFriyyyuaeb4n9V4bV7Cq+ZipKCRKJxRK9+PY/6N08NW6jJWK&#10;6ZY6D8DHnmNQRKRhsT2nabCQbOszgNS6aqbt+E7O0ngT5pCwyOdDV0uwb1aItgTdt/SyoJNNI8x9&#10;NnvS/j6geFXVlpeWwwv4tGMsJeeDL6sorJLAnaCxk+t6XByS3gNfm+dw5GtVmHSppCJH9WQ0sXGC&#10;ZFjrgZ13Pb2x7/yH+D//18m29pimJngrcfe9sT/4T/K+e/hkEsuS6QXBvkN1jA9gp0ulWoG1CRow&#10;sFDXS7Z+cw6IbnebCsQJkNhUdZOwrxM2YJZEkt5MlE9xSyPtak+OhzQERLxoOKxj+AEaJ7sZuD0b&#10;YKa/KlbPgLulCKfhKOVnQG2xbFZhzcB7OJp2b7rKp8+HhxDeOeNqS5YBQQxk4K7y4Ywjp1d5vUiG&#10;bM2H3/FZqwVYUbQdm6cyqNuNrqIbcZuvJ4gXrGsUNsoo5+fnC6urFFOElChqaXSGCQb8SkC2hRhQ&#10;fuQJ+d//ceLm25SvfEP+xnfEzVswx0hKkLrpk9T+CX2TC01TpyYnoQjk/23wunGCqwf/2Hqg4kGF&#10;aUmrNauiYTRKbI2wGST9jTgvjlmlXyydS+VWbtvIp+NQClIIFqRC6AZOmODBh2KN3zVk3nVtrLZ4&#10;UNIuwTQHBYVAhwAduyxw1Zo5u2gWywH1BjTfkvIFrcjXljjELqgkEt5rRptHYyw1CeahVGfsmGfN&#10;FXoVD0tI9OUuHEk3xMIRJb/PwMpG2aF776pbqd0lP4InxsbGx0YBXrCuxCY0VD6U23m7Hd8WRjTD&#10;O7fX75b+3R/LT3xB7FxHeAyX38i+JgZcMicil2QuB0epCHsqD8Fnogov39IoxXM0iyOgamVVs+ZL&#10;mJF1DI2AE+qWROGVqWOvzx67YZP26A1iOm4slThY+tcMDva4AOarmvXp9cY3746ZtTF99jlIlqAE&#10;iGwqPhFb4pdWjKlZo1QJoPNyRgRe8ZXKE7xWAt4lVkYwYZN8y0Gzh+qZsyHEQKTmBZmvLijlUUob&#10;rlNlXq6lOMKOmKxjR48uLszTVSSfEZB4l/JbmG48Tp0VuBxltWp0pIvAhQuL8xcvXlxZXrE9HgsW&#10;CEWgZthsCgNBhCKwr5jL83FIojt5LopJx2UhWyMbEy1DFLy4tHD0ow8ZEUfI1xS+rh6gIUjdSxeX&#10;YD2U5msxKiDQNSzIQIhLaumZ06//cua9u7Zr/+q+2P07ucEOK5s0utLG7mHz63eK37ovvlS7dOzj&#10;v0jxoyYHpIvbNmj0gaIhAXMXJ7XpedyGFhqAKM9FeuRYpL9/oAddrMzw1Tn7SUIJFL/ksdajYOpi&#10;KOxZk7QqQxWXTkqwqEa0bp+OWGwE64ru4TTwTPDK94ULF8n03WMwNN5lVXqpN8y1rYO2vuPy55lY&#10;VBNGDmyDhvd7L1y8AHogCXzsOy4zARBIKEBJmLo8YuWEgEmQQIiZDRxEuSS7T7KlQLEICszGQ0Dy&#10;3jvvrK7CRM0zyCE5guzrM2S3NKFJLv7JolWqYRPk1TQ78MUPsKA7Wpr7s1Mv/88zPxXSF57ea/7R&#10;w8p/eTTxJ4/Fv3WvuHPD0j+ee+2Zd/5sSD4KLoQRFTM9Mr0TOFW1jp1Rx2dx70HQT3hRE1alH8QE&#10;K5j0kItnpaVjsG2XWjvzaCTuRvODmSdoqukJiUdQJ44O0TLJsTDbUldiM2+SN10aoYFyEJGgjqER&#10;TRq69qvXXoXpO83y0siXIAD3kfn24kTYtj3GFBx1VERue0VtHe6hGleWlvPt7Rs2bZbk+Oii9cmU&#10;VazAmiuvmUI+ye/bymcTmBYluCVOgxxebw/ffjh/8tDc8RW1oMHvNnBGf6b7jt49g4mes2fP/M3/&#10;+evlxUU34x3UMFNNZE9J2ZDvLmu1tpg1kOVASjK7cgeFjM+qWjm1MnFk4dzZ4uiMOjmjj58unXlr&#10;/INnj7/62qk3H+mcur1H52CJlcUdtAlYWrX4pHTifO3Ft8qjU1BnaHLijnuIGfwKcfqCgNErhhDT&#10;s5s42I6DK9m4kNc9KLW1w+IrvKAKlwIwRZNT4khJvla2Rk9rY6c1kJZGXMLcB+mxn8AiYvODgaQ+&#10;xMngTkxM3LB7dxfZeE6HG+B7dIxz3nF3fIU9o2EtB4MMotc6jYVvXxaCwa1fs+26r/3e12++dd/5&#10;WfPwBWu+APkxjBHWZfn7dwCCIYVKX0ejm80p29rpUtx9bh2aPXZw7lhJrYAIiihvyY/ctG6nWdCe&#10;e/YHf/fdZ3C3nh0Se1RcB7U+1xgxIuDRVrvj5c9tM2KQUEb6cTQBuqKcRPUrC2JclOGvaZjVQlkt&#10;lPbl9P++W+uUdFwpxlUO2hlCgYIAIe4zzy+/8KvqSokESJd3+McFnENF7i6OfFYb+QzNY8DOtZ4R&#10;qbMXF3xaP/BJi6uUzNkxY2nGoEstQnUucey/ZZYOkQWmZvUFsFanbVXTH3r40e/8wb9pa8P1YTjA&#10;G//dOybFrlMHoxVPm1HNs3uB4Lm5qE2JmwqPrlZW9t994Eu/+5XhDZuKVfj5IxbMAkMA9eKiEHvD&#10;MmgcjgmWtHJRL2NqEHdKCSkxbtXMX7/55l/++Z9Ojo3JsJndJ36oL0wUSrNNxgBaqZr66t6+2t5h&#10;TIDYZu8+xtiY5XowsID5WkntsYz/us14uL8GrwLB8hybnxFTgS1jYlJ87f3iM88Xzo3jxjiv02vK&#10;CQ0khq5qBl/KXV/Z/FWz6wYLN+jhVjVcvVzLQbELJzAuCRjgZ11U6dwP0xf+Fvaj0/dMA7xApiuO&#10;eshQt9AimDGsgn7zX3zr/gcepL9zgNh9196/662ieXX1NNdYo9TBtXBAtzVNg2QZBFQjw0PrOnJJ&#10;BXJMfCouJBQS8rJomWZOog/g2pScSMOaopRMSwnw5h9+eOR7f/vdc2dOk70CBJNeNYarCRtynbZQ&#10;DvDvi2U9F7M64RdlWM12UG8HgpiSJNsU4IZmxFTzoS7zqyNqjCOmyUgf/4HREpLSqfO1779UPHkB&#10;3laDiNJHuo0V2XgEUSrAjFqAV+uM9DAXa7NMHVYUDAOT0K2f9I07kqYm7+NZhjjzfuLiczF9Abaq&#10;1h0Yd8z8wEXWjiYJoB541WVyYqIHjt5e/EkkiBnGEbu9dh3NXGNQnCjkeCNvR8GtodYfsfOwdjA7&#10;O6sbRndPbz6foy4eVxvYi9cUwWGZ3HSD407KpfLhQ4ee+8H3PzpyGOqBVwsjUFtnwO28hifX45k8&#10;u7NokAb25C5XjXzMaoMdhaRxBhPaGoYPOM4wydHh1XV9o2T8y436ljSsa+D7lvQ/xmBJ8fyE9v0X&#10;V987qlZqdGOOr7Oei5DniUSNv3eoakjxVucto2qmB/hYG2QHSGbcXq2pEz+7aQO358i4sGFXmj0Y&#10;P//3sdI5BRPXJDT3j6iPLUJCRjs30mvaw8XFhdnZmVwONrP0xOOx5bIhDvbBOz9h1BIrwKOOhbPb&#10;zYi0NdT6m8Fn6EgVCoXJifFSqdjeCa+IdgXIEp8K/aaTB5TYKdAwLCr++q03f/TcD44cOQyggZQa&#10;CZM9R0uOxpPrCdgnuSSLHBy/qvKrVSMpm7m4BckR+gNkJCq3m4Q78ONNRkbXf6fbeHJQlUhOjIVt&#10;8C/4bkU4Nao++2LhjUO1YgUWUDBTEmGl7JZPmuiuMEZ3B4tOFXi9xFemYY0N3hbm4u0wNwyEffX8&#10;mifcIu8GGTVx7lD8/LOxlePwBhEhXU9sYIveOIypz9MUHTBnMGdnZianJkVJAvbtaU8B7/agQTQd&#10;TAfM/kYiZKwrRaMvQkRC1AvwhR+zGRtbWVmB/USZbCYWg+3RrKwzAQrUSwuAYBB4jI2OvvaLnz//&#10;4x8dP3bUNHT40cgIsm5mgA1M2G2aRDKYhFqu8iuQ2uSstGzF4bd8aMaU0SpqGvbwqsauhP7NDfpg&#10;Qsc0E2EkIC8+hgvMhz6uPPdy8XUCXPiZy8ufovn14gQuNu0Qp6CV+dKEpZXgJTMr3s4J8JN/uGuo&#10;4RjSb1nSnK/MS9Nvxy79Q2z5KBAuCByMaZvigZlWVDmPrJSnpqenJybGYaa7rj3jjRnow1FyO/ei&#10;htmXnWoqaJ0C/ooJ+OAgIUKlUpkYn4CfYyqQpW2I1iHicRBM3BwDOn0K/sL+o7HRS++/9+7PX3rp&#10;lZ//4/nzZ+E28IEzgQj6gygqrZd5jCxLm6ZJHHFFFRbKfEXD+RdsZpMxymVr24ap14wuS3+6V3+g&#10;G7bFWDQFDTMxeNv29Iz+y/fLP/5F8eBxtQoLyJCsWusEKlK9ruNlsCOujQ03AFcoXuLL02A9lpTm&#10;yO5ezMexgxgeO6nzge5gOMurq9LSSWXiF7Hxl5XCafIyCAjseuTm/ozArdFU2JWcJETJ+MGvLI9d&#10;GoX4gd+751PNIevVCJUtKFd9Z9UymoPUS65pwhy3hPFcNpvbsvWaG3bvGV6/vr9/oKOzE3apQ8YA&#10;DjBESFSpmgaLDjNTU0DVJ44fP3r0o8nxccAxQAq16vs5zjpWWodzmlKz03+YRuDvAJvwI4m82pNU&#10;h7Naf9poixvwboXAG7oBOznvy2p/tFXdkAB5Yc5mFcrG9KJx7oL67onqkRO15QIiC3KtbE7p0lJD&#10;KZqJaGf06XigjZMFCFNDcWGmKcKP6hnrbjI6dpm5DVZ8HXCwhb9yTYkfXTYEFTAhw70QWkEsjYuL&#10;R+X5w/LqadEso5EhNUQMdkMEI/VHA8SDWlaA0BIunqDYhiTJgN1dtgES5+U0T+qk6ckW4FdXwpaM&#10;z27AB1/7ArMw5AAE40xLkrp7ejZv2To0NEwCiSz80JhaU4t4FCAkgt89v3TpYrFQgMIMtUiIWF3r&#10;FucPkYJmFU5ReGuGUYa31+BAq5N5rT2urUvqHQkzI9dErku2nu4zHu6pqVWzULHmFo3xSfXsuHby&#10;vLZcIHt00Mzwf4f5WtahZ2oTGrMAdm1eYILiLjhcCxHNRK/WcT2XHtFTvVysg5NSnAK7vyF21zht&#10;lastC+VpoTQhrZyWi+dEo4TpNXI6wVg9GrNDjcbppjpwI7MJanSUznCDDsOuTdx+nDaMFVztNNdt&#10;uKJ6z4SDB8rzKC4KDLrGgIwsq+F/qXQGXnHTNQ2mdIBgFlyS6JEAgEzRQ0FuROveW2Hf4jdpB1XM&#10;7L1AoTYPQKAGR5aJUd2SYEDaUxEyMX5z2soCWalWqWwuFqyVEt2sixZGJmZubBPtHep42TBVOXKx&#10;BY/AtAZBQDbOE7+NpkaXUEj0o8e7TaXNEpPw6gneMnXeKAnaqlibF2CSR34xkujXTjmyKT8TuTkm&#10;SJdtTvVekHuBIbMnMewRolL+lt27omgVm47iW++91sRrgbQDCKjH84gAlt2nM138zTmbTvAhxCtL&#10;kZFomcC2xfZb7Qwr5//HhZhbDZWWmpzn1YoIvYKcxN3CX/xRB7Y1I1Lu0KKnzz9QC/CMm+07SbhK&#10;powOeh3I2t6IblWiyw1QEhVLjCGoQJImI1lqkqy2E88OrYeXfMKqZXVGJjldPDtfO3LYs3CqG8Du&#10;9Q1Gt9WRbxEg3mIhJmsVPWQE2EFHw+Zg2lk2xcOPrVfpShb5DIvLIoFLrMh5PgxqZm9klxl1F6w4&#10;QRnxCjgLwewqc7xRfpNxrV29i0E6jKx9x7Wya5Yz9iA3AGFbbooKTJTYGREKbrZmQhshtTuHG4YR&#10;DVDwOspgZkMe9NM9q8pp2VV9qBeMepxQyMEuHej//9hthrHGAGRMUmeJOAjfcDDgt7pgW77rOl96&#10;RqZhcWJyCDNaykMmjrN3ozq/WPTKA19/8OrM1p2Mi9tPm22JsdN3O5ggNtxtemNumdoTCwAwMPCC&#10;zGnAh0kbtx7gev1PVF8C9wKxA+Mgzz+ObTHdoaYip4bRjaHLsc8WxGlehGZcmJerz/CNuB/9GnbL&#10;yfgwVJBaKa05jbi+lN6kj7LPIWmJg/X0OAq4rAzFVYjkXRmYMEiudPe7GyfSBTM6SAEm8j5v48xX&#10;xOmbDUcmMFbJQidmIuwxIiT1WE5s4IYRDIG2kdBw1ieuf3nP5wLsh2nF0Zbnu091Rwt7/rUlRCko&#10;KXgJ3aYJ2gDZVBYd2vpSDgE7asyFEaI7A+Fqn42VPW4ekIWej5aQmblflmikB3DEjNdtJxB52e6v&#10;BfAy4DawVE/btq165yg+zQSlt82S3fd2lWEev8H/bUL1CEJZnBQgUSktRtmfwYXhw36I0TK99OmV&#10;kYyDFQegdBDsvyELD46RDVnSPjMgRxY7GPQglqHVHhCvpXH/D6ZdGGrMJpv6AAAAAElFTkSuQmCC&#10;UEsDBAoAAAAAAAAAIQD80aOVxQcAAMUHAAAUAAAAZHJzL21lZGlhL2ltYWdlMi5wbmeJUE5HDQoa&#10;CgAAAA1JSERSAAABkAAAAZAIAwAAALdhxv4AAAAEZ0FNQQAAsY8L/GEFAAAAAXNSR0IArs4c6QAA&#10;Ab9QTFRFR3BMAAAAAAAAAAAAAAAAAAAAAAAAAAAAAAAAAAAAAAAAAAAAAAAAAAAAAAAAAAAAAAAA&#10;AAAAAAAAAAAAAAAAAAAAAAAAAAAAAAAAAAAAAAAAAAAAAAAAAAAAAAAAAAAAAAAAAAAAAAAAAAAA&#10;AAAAAAAAAAAAAAAAAAAAAAAAAAAAAAAAAAAAAAAAAAAAAAAAAAAAAAAAAAAAAAAAAAAAAAAAAAAA&#10;AAAAAAAAAAAAAAAAODg4gICAAAAAqqqqenp6NDQ0V1dXAAAARkZGAAAAAAAAAAAAAAAAAAAADQ0N&#10;dnZ2V1dXY2NjTU1NODg4KSkpAAAAFBQUJiYmHR0dAAAAurq6PDw8EhIS////AAAA5eXln5+fOjo6&#10;19fXxMTE5+fnLy8vRUVFXFxc8vLy39/fz8/PUFBQAgICWVlZCQkJdXV11NTUubm5r6+v+fn5aWlp&#10;kJCQlpaWHx8f7OzsExMTdHR0bm5uysrKsLCwx8fHrKysvb29e3t7o6OjKCgoRkZGiIiIlZWV09PT&#10;3NzcqKio+Pj4zs7OnJyctra21tbW4+PjvLy8xsbGv7+/dnZ2YmJiQEBAhISE5ubm8PDwiYmJvYrD&#10;dgAAAFh0Uk5TAPFFXOZ016068ud1WNUI7GkDljDFzxnJvhEouG+IRx+u+ZDGeqKw4eXdNkorPiXb&#10;2kHSTjO1w7tTgiC578395eXXG9pkAvaqF8L49uLl9LOSudyzn/Liee3JdygAAAVASURBVHja7d3n&#10;VxRXGMBhmpulaFSwoaAJSUCa0kwQYonpvScqxQIBC8GSgjFNij09f3DOyce5lz2bCLuz7vP7PHfe&#10;mfucPftlzkxFxVp1Mtb2ChUrIEAEBIiAABEQIAICBAgQAQEiIEAEBIiAAAECRP8BpLYybKbTZhUN&#10;JFrWZgEBAgSIgAARECACAkRAgAABIiBABASIgAARECC3T4X9daymoyZZ7cAWW1gAkFOfRxqLHdkA&#10;BAgQIECAAAEiIEAEBIiAAAECBAgQIAICRECACAiQqfF748nuv5MJa395k30tAEi02ZnI8nogQIAA&#10;AQIECBAgQIAICBABAQIECBAgQIAAASIgQAQEyNK3Yffe3hHWX7/LZhcAJNrFC5FzbgUCBAgQIECA&#10;AAECBIiAABEQIECAAAECBAgQIAICRECALP3y4Gayh0ff2BnUNPw6gQKARLv1VWTQvr0EigVyFQgQ&#10;IECAAAECBAgQIAICBAgQIECAAAECBAgQIAICBEhaQKbuzi0ku3z0g33PJRtqOQykACDR5q5Fpjc1&#10;AgECBAgQIECAAAECBAgQIECAAAECBAgQIECAAAECBAgQIGUPcn/u9A/Jlkc/+vjZoJZuIMVq4kzk&#10;kjJVQIAAAQIECBAgQIAAAQIECBAgQIAAAQIECBAgQIAAAQIESNmD/Ll85Vayq6Pvvb81qKUTSLEa&#10;Pxu5zrpqIECAAAECBAgQIECAAAECBAgQIECAAAECBAgQIECAAAECpOxBri//8XOyv0dHhluChnuA&#10;FKvJc5GLr90ABAgQIECAAAECBAgQIECAAAECBAgQIECAAAECBAgQIECAlD3I+SO/fh/05kj9M0H1&#10;VUCKpvR15I6eehoIECBAgAABAgQIECBAgAABAgQIECBAgAABAgQIECBAgAApe5CVhflvwkY27wkD&#10;UrS+vBK7TyBAgAABAgQIECBAgAABAgQIECBAgAABAgQIECBAgAABAqS0QCYX7pxe6+7MAvnfTZw5&#10;WaCAAAECBAgQIECAAAECBAgQIECAAAECBAgQIECAAAECBAiQAoMszn0XtHx75ZFAag+99sSaVy4g&#10;Fy9Ezjl//ZFAMiXzARAgQIAAAQIECBAgQIAAAQIECBAgQIAAAQIECBAgQIAAAQLk36Yvh00c3x02&#10;dPzIg+DIu9OxJx8uzf/+U9Cnn/W1BvVtB5JodiayvH5TZNDmJyNHfjGV76Dxs5HlddVA0gXSACRV&#10;IDVAUgbyApBUgXQAAQIkF8gAECBAgJQMSHsXECBAgJQOSCuQdIFUAUkXSB8QIECAlA5ID5B0gWSB&#10;AEkNyOKNhzeSLZ5oa2pL1l8NpBAgY7EjG7bkO2g9QPYDSRlIJxAgQHKADAJJF0gjECBAgJQMyIFu&#10;IECArA5ysBkIECA5QHqBAAECpGRAMoeBAAGSA2QvkHSBvAQECJAcIOXy4oCbl8Kmjm0Ma+96Jd9B&#10;DU2ZcP2JT8aDQYtTsdc7LP127cegD7O9zUG9ux4/kGjr8UBB71Bk0Nh0vj+byXOxL41sAAIECJB1&#10;AWneDQQIkNXrBpIykOeBAAECpHRAdgJJFUgjECBAgJQOyOAhIECAACkZkM4mIECA5ABpA5IqkOwO&#10;IIlq8q1yEMjjHxAgygnyIpBU1QMkZSDbgADR6vUBSRlIPxAgAlIyVW0EkqpagaQMJAMEiFavC0jK&#10;QA4CAaLVGzgAJF0g+4EAUY7/kP5XK4PenVg5n19Lb4Wrazv22Ne1Lbst3yeT6qrtFhAgQIAICBAB&#10;ASIgQAQECBAgAgJEQIAICBABAZJukH8AonieKGfurnoAAAAASUVORK5CYIJQSwECLQAUAAYACAAA&#10;ACEAsYJntgoBAAATAgAAEwAAAAAAAAAAAAAAAAAAAAAAW0NvbnRlbnRfVHlwZXNdLnhtbFBLAQIt&#10;ABQABgAIAAAAIQA4/SH/1gAAAJQBAAALAAAAAAAAAAAAAAAAADsBAABfcmVscy8ucmVsc1BLAQIt&#10;ABQABgAIAAAAIQBu8vKVCQMAADAJAAAOAAAAAAAAAAAAAAAAADoCAABkcnMvZTJvRG9jLnhtbFBL&#10;AQItABQABgAIAAAAIQAubPAAxQAAAKUBAAAZAAAAAAAAAAAAAAAAAG8FAABkcnMvX3JlbHMvZTJv&#10;RG9jLnhtbC5yZWxzUEsBAi0AFAAGAAgAAAAhAHscBqLgAAAACgEAAA8AAAAAAAAAAAAAAAAAawYA&#10;AGRycy9kb3ducmV2LnhtbFBLAQItAAoAAAAAAAAAIQAVWHFkbigAAG4oAAAUAAAAAAAAAAAAAAAA&#10;AHgHAABkcnMvbWVkaWEvaW1hZ2UxLnBuZ1BLAQItAAoAAAAAAAAAIQD80aOVxQcAAMUHAAAUAAAA&#10;AAAAAAAAAAAAABgwAABkcnMvbWVkaWEvaW1hZ2UyLnBuZ1BLBQYAAAAABwAHAL4BAAAPOAAAAAA=&#10;">
                <v:shape id="Picture 8" o:spid="_x0000_s1027" type="#_x0000_t75" style="position:absolute;width:17754;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1VXvgAAANoAAAAPAAAAZHJzL2Rvd25yZXYueG1sRE+7bsIw&#10;FN2R+AfrInUjTqmK2oCJIiRU1gaWblfxbRIaX0e2yePv6wGJ8ei89/lkOjGQ861lBa9JCoK4srrl&#10;WsH1clp/gPABWWNnmRTM5CE/LBd7zLQd+ZuGMtQihrDPUEETQp9J6auGDPrE9sSR+7XOYIjQ1VI7&#10;HGO46eQmTbfSYMuxocGejg1Vf+XdKHgz9mvG4VbebeGkvuifz039rtTLaip2IAJN4Sl+uM9aQdwa&#10;r8QbIA//AAAA//8DAFBLAQItABQABgAIAAAAIQDb4fbL7gAAAIUBAAATAAAAAAAAAAAAAAAAAAAA&#10;AABbQ29udGVudF9UeXBlc10ueG1sUEsBAi0AFAAGAAgAAAAhAFr0LFu/AAAAFQEAAAsAAAAAAAAA&#10;AAAAAAAAHwEAAF9yZWxzLy5yZWxzUEsBAi0AFAAGAAgAAAAhADTTVVe+AAAA2gAAAA8AAAAAAAAA&#10;AAAAAAAABwIAAGRycy9kb3ducmV2LnhtbFBLBQYAAAAAAwADALcAAADyAgAAAAA=&#10;">
                  <v:imagedata r:id="rId13" o:title=""/>
                  <v:path arrowok="t"/>
                </v:shape>
                <v:shape id="Picture 4" o:spid="_x0000_s1028" type="#_x0000_t75" alt="Pixel Cursor Arrow" style="position:absolute;left:9303;top:2305;width:2063;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BUwwAAANoAAAAPAAAAZHJzL2Rvd25yZXYueG1sRI9Ba8JA&#10;FITvQv/D8gpexGwUFYmuoi0tHjXtweMz+0zSZt8u2VXjv3cLBY/DzHzDLNedacSVWl9bVjBKUhDE&#10;hdU1lwq+vz6GcxA+IGtsLJOCO3lYr156S8y0vfGBrnkoRYSwz1BBFYLLpPRFRQZ9Yh1x9M62NRii&#10;bEupW7xFuGnkOE1n0mDNcaFCR28VFb/5xSh4H2z34+Jwyt3x/jOdyE3pPqd7pfqv3WYBIlAXnuH/&#10;9k4rmMDflXgD5OoBAAD//wMAUEsBAi0AFAAGAAgAAAAhANvh9svuAAAAhQEAABMAAAAAAAAAAAAA&#10;AAAAAAAAAFtDb250ZW50X1R5cGVzXS54bWxQSwECLQAUAAYACAAAACEAWvQsW78AAAAVAQAACwAA&#10;AAAAAAAAAAAAAAAfAQAAX3JlbHMvLnJlbHNQSwECLQAUAAYACAAAACEA3dzQVMMAAADaAAAADwAA&#10;AAAAAAAAAAAAAAAHAgAAZHJzL2Rvd25yZXYueG1sUEsFBgAAAAADAAMAtwAAAPcCAAAAAA==&#10;">
                  <v:imagedata r:id="rId14" o:title="Pixel Cursor Arrow"/>
                  <v:path arrowok="t"/>
                </v:shape>
                <w10:wrap type="square"/>
              </v:group>
            </w:pict>
          </mc:Fallback>
        </mc:AlternateContent>
      </w:r>
      <w:r w:rsidRPr="00A737AD">
        <w:rPr>
          <w:noProof/>
          <w:sz w:val="24"/>
          <w:szCs w:val="24"/>
        </w:rPr>
        <w:drawing>
          <wp:anchor distT="0" distB="0" distL="114300" distR="114300" simplePos="0" relativeHeight="251655168" behindDoc="0" locked="0" layoutInCell="1" allowOverlap="1">
            <wp:simplePos x="0" y="0"/>
            <wp:positionH relativeFrom="column">
              <wp:posOffset>5539657</wp:posOffset>
            </wp:positionH>
            <wp:positionV relativeFrom="paragraph">
              <wp:posOffset>279289</wp:posOffset>
            </wp:positionV>
            <wp:extent cx="206375" cy="206375"/>
            <wp:effectExtent l="0" t="0" r="3175" b="3175"/>
            <wp:wrapNone/>
            <wp:docPr id="2" name="Picture 2" descr="Pixel Cursor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el Cursor Arr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anchor>
        </w:drawing>
      </w:r>
      <w:r w:rsidR="0056042D" w:rsidRPr="00A737AD">
        <w:rPr>
          <w:sz w:val="24"/>
          <w:szCs w:val="24"/>
        </w:rPr>
        <w:t>Start Google Chrome to get on</w:t>
      </w:r>
      <w:r w:rsidR="00FC0296" w:rsidRPr="00A737AD">
        <w:rPr>
          <w:sz w:val="24"/>
          <w:szCs w:val="24"/>
        </w:rPr>
        <w:t xml:space="preserve"> </w:t>
      </w:r>
      <w:r w:rsidR="0056042D" w:rsidRPr="00A737AD">
        <w:rPr>
          <w:sz w:val="24"/>
          <w:szCs w:val="24"/>
        </w:rPr>
        <w:t>to the internet</w:t>
      </w:r>
      <w:r w:rsidR="00823038" w:rsidRPr="00A737AD">
        <w:rPr>
          <w:sz w:val="24"/>
          <w:szCs w:val="24"/>
        </w:rPr>
        <w:t>.  Do this by moving</w:t>
      </w:r>
      <w:r w:rsidR="0056042D" w:rsidRPr="00A737AD">
        <w:rPr>
          <w:sz w:val="24"/>
          <w:szCs w:val="24"/>
        </w:rPr>
        <w:t xml:space="preserve"> the mouse so the arrow is on top of the Chrome icon</w:t>
      </w:r>
      <w:r w:rsidR="00823038" w:rsidRPr="00A737AD">
        <w:rPr>
          <w:sz w:val="24"/>
          <w:szCs w:val="24"/>
        </w:rPr>
        <w:t xml:space="preserve"> located at the bottom of the screen (see picture right)</w:t>
      </w:r>
      <w:r w:rsidR="0056042D" w:rsidRPr="00A737AD">
        <w:rPr>
          <w:sz w:val="24"/>
          <w:szCs w:val="24"/>
        </w:rPr>
        <w:t xml:space="preserve"> </w:t>
      </w:r>
      <w:r w:rsidR="00823038" w:rsidRPr="00A737AD">
        <w:rPr>
          <w:sz w:val="24"/>
          <w:szCs w:val="24"/>
        </w:rPr>
        <w:t>and click the left mouse button</w:t>
      </w:r>
      <w:r w:rsidR="006467A6" w:rsidRPr="00A737AD">
        <w:rPr>
          <w:sz w:val="24"/>
          <w:szCs w:val="24"/>
        </w:rPr>
        <w:t xml:space="preserve">.  </w:t>
      </w:r>
    </w:p>
    <w:p w:rsidR="004460F8" w:rsidRPr="00A737AD" w:rsidRDefault="001B1254" w:rsidP="007665C1">
      <w:pPr>
        <w:pStyle w:val="ListParagraph"/>
        <w:numPr>
          <w:ilvl w:val="0"/>
          <w:numId w:val="1"/>
        </w:numPr>
        <w:spacing w:before="240" w:after="360" w:line="300" w:lineRule="auto"/>
        <w:contextualSpacing w:val="0"/>
        <w:rPr>
          <w:sz w:val="24"/>
          <w:szCs w:val="24"/>
        </w:rPr>
      </w:pPr>
      <w:r w:rsidRPr="00A737AD">
        <w:rPr>
          <w:noProof/>
          <w:sz w:val="24"/>
          <w:szCs w:val="24"/>
        </w:rPr>
        <w:drawing>
          <wp:anchor distT="0" distB="0" distL="114300" distR="114300" simplePos="0" relativeHeight="251658240" behindDoc="0" locked="0" layoutInCell="1" allowOverlap="1">
            <wp:simplePos x="0" y="0"/>
            <wp:positionH relativeFrom="column">
              <wp:posOffset>4207648</wp:posOffset>
            </wp:positionH>
            <wp:positionV relativeFrom="paragraph">
              <wp:posOffset>42821</wp:posOffset>
            </wp:positionV>
            <wp:extent cx="2710815" cy="15106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r="251" b="57450"/>
                    <a:stretch/>
                  </pic:blipFill>
                  <pic:spPr bwMode="auto">
                    <a:xfrm>
                      <a:off x="0" y="0"/>
                      <a:ext cx="2710815" cy="1510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7DAB" w:rsidRPr="00A737AD">
        <w:rPr>
          <w:sz w:val="24"/>
          <w:szCs w:val="24"/>
        </w:rPr>
        <w:t xml:space="preserve">In </w:t>
      </w:r>
      <w:r w:rsidR="004A7DAB" w:rsidRPr="00A737AD">
        <w:rPr>
          <w:rFonts w:ascii="Calibri" w:hAnsi="Calibri" w:cs="Calibri"/>
          <w:color w:val="000000"/>
          <w:sz w:val="24"/>
          <w:szCs w:val="24"/>
        </w:rPr>
        <w:t>the</w:t>
      </w:r>
      <w:r w:rsidR="007665C1">
        <w:rPr>
          <w:rFonts w:ascii="Calibri" w:hAnsi="Calibri" w:cs="Calibri"/>
          <w:color w:val="000000"/>
          <w:sz w:val="24"/>
          <w:szCs w:val="24"/>
        </w:rPr>
        <w:t xml:space="preserve"> upper left of the screen,</w:t>
      </w:r>
      <w:r w:rsidR="004A7DAB" w:rsidRPr="00A737AD">
        <w:rPr>
          <w:rFonts w:ascii="Calibri" w:hAnsi="Calibri" w:cs="Calibri"/>
          <w:color w:val="000000"/>
          <w:sz w:val="24"/>
          <w:szCs w:val="24"/>
        </w:rPr>
        <w:t xml:space="preserve"> you will find a link called </w:t>
      </w:r>
      <w:r w:rsidR="004A7DAB" w:rsidRPr="00A737AD">
        <w:rPr>
          <w:rFonts w:ascii="Calibri" w:hAnsi="Calibri" w:cs="Calibri"/>
          <w:b/>
          <w:bCs/>
          <w:i/>
          <w:iCs/>
          <w:color w:val="000000"/>
          <w:sz w:val="24"/>
          <w:szCs w:val="24"/>
        </w:rPr>
        <w:t>A4TD.org bookmarks</w:t>
      </w:r>
      <w:r w:rsidR="004A7DAB" w:rsidRPr="00A737AD">
        <w:rPr>
          <w:rFonts w:ascii="Calibri" w:hAnsi="Calibri" w:cs="Calibri"/>
          <w:color w:val="000000"/>
          <w:sz w:val="24"/>
          <w:szCs w:val="24"/>
        </w:rPr>
        <w:t xml:space="preserve">. </w:t>
      </w:r>
      <w:r w:rsidR="004460F8" w:rsidRPr="00A737AD">
        <w:rPr>
          <w:sz w:val="24"/>
          <w:szCs w:val="24"/>
        </w:rPr>
        <w:t xml:space="preserve">Move your mouse so the arrow is over the word </w:t>
      </w:r>
      <w:r w:rsidR="00FC0296" w:rsidRPr="00A737AD">
        <w:rPr>
          <w:sz w:val="24"/>
          <w:szCs w:val="24"/>
        </w:rPr>
        <w:t>“</w:t>
      </w:r>
      <w:r w:rsidR="004460F8" w:rsidRPr="00A737AD">
        <w:rPr>
          <w:sz w:val="24"/>
          <w:szCs w:val="24"/>
        </w:rPr>
        <w:t>bookmark</w:t>
      </w:r>
      <w:r w:rsidR="006467A6" w:rsidRPr="00A737AD">
        <w:rPr>
          <w:sz w:val="24"/>
          <w:szCs w:val="24"/>
        </w:rPr>
        <w:t>s</w:t>
      </w:r>
      <w:r w:rsidR="00FC0296" w:rsidRPr="00A737AD">
        <w:rPr>
          <w:sz w:val="24"/>
          <w:szCs w:val="24"/>
        </w:rPr>
        <w:t>”</w:t>
      </w:r>
      <w:r w:rsidR="004460F8" w:rsidRPr="00A737AD">
        <w:rPr>
          <w:sz w:val="24"/>
          <w:szCs w:val="24"/>
        </w:rPr>
        <w:t xml:space="preserve"> and click the left mouse button.  You will see </w:t>
      </w:r>
      <w:r w:rsidR="007702AC" w:rsidRPr="00A737AD">
        <w:rPr>
          <w:sz w:val="24"/>
          <w:szCs w:val="24"/>
        </w:rPr>
        <w:t xml:space="preserve">a </w:t>
      </w:r>
      <w:r w:rsidR="004460F8" w:rsidRPr="00A737AD">
        <w:rPr>
          <w:sz w:val="24"/>
          <w:szCs w:val="24"/>
        </w:rPr>
        <w:t>list show up.</w:t>
      </w:r>
    </w:p>
    <w:p w:rsidR="00C40D17" w:rsidRDefault="004460F8" w:rsidP="00C40D17">
      <w:pPr>
        <w:pStyle w:val="ListParagraph"/>
        <w:numPr>
          <w:ilvl w:val="0"/>
          <w:numId w:val="1"/>
        </w:numPr>
        <w:spacing w:before="240" w:after="360" w:line="300" w:lineRule="auto"/>
        <w:contextualSpacing w:val="0"/>
        <w:rPr>
          <w:sz w:val="24"/>
          <w:szCs w:val="24"/>
        </w:rPr>
      </w:pPr>
      <w:r w:rsidRPr="00A737AD">
        <w:rPr>
          <w:sz w:val="24"/>
          <w:szCs w:val="24"/>
        </w:rPr>
        <w:t>Move you</w:t>
      </w:r>
      <w:r w:rsidR="00FC0296" w:rsidRPr="00A737AD">
        <w:rPr>
          <w:sz w:val="24"/>
          <w:szCs w:val="24"/>
        </w:rPr>
        <w:t>r mouse so the arrow is over</w:t>
      </w:r>
      <w:r w:rsidRPr="00A737AD">
        <w:rPr>
          <w:sz w:val="24"/>
          <w:szCs w:val="24"/>
        </w:rPr>
        <w:t xml:space="preserve"> “Google Meet” and click the left mouse button.  </w:t>
      </w:r>
      <w:r w:rsidR="007702AC" w:rsidRPr="00A737AD">
        <w:rPr>
          <w:sz w:val="24"/>
          <w:szCs w:val="24"/>
        </w:rPr>
        <w:t xml:space="preserve">Now you will see the Google Meet </w:t>
      </w:r>
      <w:r w:rsidR="00823038" w:rsidRPr="00A737AD">
        <w:rPr>
          <w:sz w:val="24"/>
          <w:szCs w:val="24"/>
        </w:rPr>
        <w:t xml:space="preserve">web </w:t>
      </w:r>
      <w:r w:rsidR="007702AC" w:rsidRPr="00A737AD">
        <w:rPr>
          <w:sz w:val="24"/>
          <w:szCs w:val="24"/>
        </w:rPr>
        <w:t>page</w:t>
      </w:r>
      <w:r w:rsidR="0078680E" w:rsidRPr="00A737AD">
        <w:rPr>
          <w:sz w:val="24"/>
          <w:szCs w:val="24"/>
        </w:rPr>
        <w:t>.</w:t>
      </w:r>
    </w:p>
    <w:p w:rsidR="006C7716" w:rsidRDefault="00CA6141" w:rsidP="006C7716">
      <w:pPr>
        <w:pStyle w:val="ListParagraph"/>
        <w:numPr>
          <w:ilvl w:val="0"/>
          <w:numId w:val="1"/>
        </w:numPr>
        <w:spacing w:before="240" w:after="360" w:line="300" w:lineRule="auto"/>
        <w:contextualSpacing w:val="0"/>
        <w:rPr>
          <w:sz w:val="24"/>
          <w:szCs w:val="24"/>
        </w:rPr>
      </w:pPr>
      <w:r w:rsidRPr="00A737AD">
        <w:rPr>
          <w:noProof/>
        </w:rPr>
        <w:drawing>
          <wp:anchor distT="0" distB="0" distL="114300" distR="114300" simplePos="0" relativeHeight="251675648" behindDoc="0" locked="0" layoutInCell="1" allowOverlap="1" wp14:anchorId="3AC6EACF" wp14:editId="7C2AE575">
            <wp:simplePos x="0" y="0"/>
            <wp:positionH relativeFrom="column">
              <wp:posOffset>4417625</wp:posOffset>
            </wp:positionH>
            <wp:positionV relativeFrom="paragraph">
              <wp:posOffset>184150</wp:posOffset>
            </wp:positionV>
            <wp:extent cx="2741930" cy="73279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41930" cy="732790"/>
                    </a:xfrm>
                    <a:prstGeom prst="rect">
                      <a:avLst/>
                    </a:prstGeom>
                  </pic:spPr>
                </pic:pic>
              </a:graphicData>
            </a:graphic>
            <wp14:sizeRelH relativeFrom="margin">
              <wp14:pctWidth>0</wp14:pctWidth>
            </wp14:sizeRelH>
            <wp14:sizeRelV relativeFrom="margin">
              <wp14:pctHeight>0</wp14:pctHeight>
            </wp14:sizeRelV>
          </wp:anchor>
        </w:drawing>
      </w:r>
      <w:r w:rsidR="00FC0296" w:rsidRPr="00C40D17">
        <w:rPr>
          <w:sz w:val="24"/>
          <w:szCs w:val="24"/>
        </w:rPr>
        <w:t xml:space="preserve">Move the mouse arrow into the box that </w:t>
      </w:r>
      <w:proofErr w:type="gramStart"/>
      <w:r w:rsidR="00FC0296" w:rsidRPr="00C40D17">
        <w:rPr>
          <w:sz w:val="24"/>
          <w:szCs w:val="24"/>
        </w:rPr>
        <w:t>says</w:t>
      </w:r>
      <w:proofErr w:type="gramEnd"/>
      <w:r w:rsidR="00FC0296" w:rsidRPr="00C40D17">
        <w:rPr>
          <w:sz w:val="24"/>
          <w:szCs w:val="24"/>
        </w:rPr>
        <w:t xml:space="preserve"> “Enter a code or nickname” and c</w:t>
      </w:r>
      <w:r w:rsidR="007D491B" w:rsidRPr="00C40D17">
        <w:rPr>
          <w:sz w:val="24"/>
          <w:szCs w:val="24"/>
        </w:rPr>
        <w:t>lick the left mouse button.  T</w:t>
      </w:r>
      <w:r w:rsidR="00FF37A7">
        <w:rPr>
          <w:sz w:val="24"/>
          <w:szCs w:val="24"/>
        </w:rPr>
        <w:t xml:space="preserve">ype in the meeting code </w:t>
      </w:r>
      <w:r w:rsidR="00FC0296" w:rsidRPr="00C40D17">
        <w:rPr>
          <w:sz w:val="24"/>
          <w:szCs w:val="24"/>
        </w:rPr>
        <w:t>then press the enter key on the keyboard.</w:t>
      </w:r>
      <w:r w:rsidR="006C7716">
        <w:rPr>
          <w:sz w:val="24"/>
          <w:szCs w:val="24"/>
        </w:rPr>
        <w:t xml:space="preserve">  (Code for orientation sessions </w:t>
      </w:r>
      <w:proofErr w:type="gramStart"/>
      <w:r w:rsidR="006C7716">
        <w:rPr>
          <w:sz w:val="24"/>
          <w:szCs w:val="24"/>
        </w:rPr>
        <w:t>is listed</w:t>
      </w:r>
      <w:proofErr w:type="gramEnd"/>
      <w:r w:rsidR="006C7716">
        <w:rPr>
          <w:sz w:val="24"/>
          <w:szCs w:val="24"/>
        </w:rPr>
        <w:t xml:space="preserve"> at the bottom.  During orientation we will give a code to use with your mentor)</w:t>
      </w:r>
    </w:p>
    <w:p w:rsidR="00FC0296" w:rsidRPr="006C7716" w:rsidRDefault="00FC0296" w:rsidP="006C7716">
      <w:pPr>
        <w:pStyle w:val="ListParagraph"/>
        <w:numPr>
          <w:ilvl w:val="0"/>
          <w:numId w:val="1"/>
        </w:numPr>
        <w:spacing w:before="240" w:after="360" w:line="300" w:lineRule="auto"/>
        <w:contextualSpacing w:val="0"/>
        <w:rPr>
          <w:sz w:val="24"/>
          <w:szCs w:val="24"/>
        </w:rPr>
      </w:pPr>
      <w:r w:rsidRPr="006C7716">
        <w:rPr>
          <w:sz w:val="24"/>
          <w:szCs w:val="24"/>
        </w:rPr>
        <w:lastRenderedPageBreak/>
        <w:t xml:space="preserve">You should see yourself on the screen.  When you are ready to join the meeting, move your mouse arrow to the blue “Join Now” button on the right side of the screen. Click </w:t>
      </w:r>
      <w:r w:rsidR="004408E7" w:rsidRPr="006C7716">
        <w:rPr>
          <w:sz w:val="24"/>
          <w:szCs w:val="24"/>
        </w:rPr>
        <w:t>the left mouse button to join the meeting.</w:t>
      </w:r>
    </w:p>
    <w:p w:rsidR="00FF37A7" w:rsidRDefault="006C7716" w:rsidP="00FF37A7">
      <w:pPr>
        <w:spacing w:after="240"/>
        <w:ind w:left="360"/>
        <w:rPr>
          <w:sz w:val="24"/>
          <w:szCs w:val="24"/>
        </w:rPr>
      </w:pPr>
      <w:r w:rsidRPr="00C40D17">
        <w:rPr>
          <w:noProof/>
          <w:sz w:val="24"/>
          <w:szCs w:val="24"/>
        </w:rPr>
        <mc:AlternateContent>
          <mc:Choice Requires="wps">
            <w:drawing>
              <wp:anchor distT="45720" distB="45720" distL="114300" distR="114300" simplePos="0" relativeHeight="251679744" behindDoc="0" locked="0" layoutInCell="1" allowOverlap="1" wp14:anchorId="5BA98993" wp14:editId="120FBEF9">
                <wp:simplePos x="0" y="0"/>
                <wp:positionH relativeFrom="column">
                  <wp:posOffset>207645</wp:posOffset>
                </wp:positionH>
                <wp:positionV relativeFrom="paragraph">
                  <wp:posOffset>1105740</wp:posOffset>
                </wp:positionV>
                <wp:extent cx="6361430" cy="1122680"/>
                <wp:effectExtent l="0" t="0" r="2032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1122680"/>
                        </a:xfrm>
                        <a:prstGeom prst="rect">
                          <a:avLst/>
                        </a:prstGeom>
                        <a:noFill/>
                        <a:ln w="9525" cmpd="sng">
                          <a:solidFill>
                            <a:srgbClr val="000000"/>
                          </a:solidFill>
                          <a:prstDash val="lgDash"/>
                          <a:miter lim="800000"/>
                          <a:headEnd/>
                          <a:tailEnd/>
                        </a:ln>
                      </wps:spPr>
                      <wps:txbx>
                        <w:txbxContent>
                          <w:p w:rsidR="004C1E69" w:rsidRDefault="004C1E69" w:rsidP="004C1E69">
                            <w:pPr>
                              <w:spacing w:after="240"/>
                              <w:ind w:left="360"/>
                              <w:jc w:val="center"/>
                              <w:rPr>
                                <w:sz w:val="24"/>
                                <w:szCs w:val="24"/>
                              </w:rPr>
                            </w:pPr>
                            <w:r>
                              <w:rPr>
                                <w:sz w:val="24"/>
                                <w:szCs w:val="24"/>
                              </w:rPr>
                              <w:t xml:space="preserve">If you are attending an </w:t>
                            </w:r>
                            <w:r w:rsidRPr="006C7716">
                              <w:rPr>
                                <w:b/>
                                <w:sz w:val="24"/>
                                <w:szCs w:val="24"/>
                                <w:highlight w:val="darkGray"/>
                              </w:rPr>
                              <w:t>orientation session</w:t>
                            </w:r>
                            <w:r w:rsidR="00CA6141">
                              <w:rPr>
                                <w:b/>
                                <w:sz w:val="24"/>
                                <w:szCs w:val="24"/>
                              </w:rPr>
                              <w:t>,</w:t>
                            </w:r>
                            <w:r>
                              <w:rPr>
                                <w:sz w:val="24"/>
                                <w:szCs w:val="24"/>
                              </w:rPr>
                              <w:t xml:space="preserve"> use the following code</w:t>
                            </w:r>
                            <w:r w:rsidR="00DF33B7">
                              <w:rPr>
                                <w:sz w:val="24"/>
                                <w:szCs w:val="24"/>
                              </w:rPr>
                              <w:t xml:space="preserve"> just for the one time orientation meeting to acquaint you with using Google Meet.</w:t>
                            </w:r>
                          </w:p>
                          <w:p w:rsidR="00C13168" w:rsidRDefault="00FF37A7" w:rsidP="00C13168">
                            <w:pPr>
                              <w:spacing w:after="0"/>
                              <w:ind w:firstLine="360"/>
                              <w:jc w:val="center"/>
                              <w:rPr>
                                <w:sz w:val="24"/>
                                <w:szCs w:val="24"/>
                              </w:rPr>
                            </w:pPr>
                            <w:r>
                              <w:rPr>
                                <w:sz w:val="24"/>
                                <w:szCs w:val="24"/>
                              </w:rPr>
                              <w:t>Google Meet</w:t>
                            </w:r>
                            <w:r w:rsidR="004C1E69">
                              <w:rPr>
                                <w:sz w:val="24"/>
                                <w:szCs w:val="24"/>
                              </w:rPr>
                              <w:t xml:space="preserve"> Code: </w:t>
                            </w:r>
                            <w:proofErr w:type="spellStart"/>
                            <w:r w:rsidR="004C1E69" w:rsidRPr="006C7716">
                              <w:rPr>
                                <w:b/>
                                <w:sz w:val="24"/>
                                <w:szCs w:val="24"/>
                                <w:highlight w:val="darkGray"/>
                              </w:rPr>
                              <w:t>ypo-pktr-ysx</w:t>
                            </w:r>
                            <w:proofErr w:type="spellEnd"/>
                            <w:r w:rsidR="00082734">
                              <w:rPr>
                                <w:b/>
                                <w:sz w:val="24"/>
                                <w:szCs w:val="24"/>
                              </w:rPr>
                              <w:t xml:space="preserve"> </w:t>
                            </w:r>
                            <w:r>
                              <w:rPr>
                                <w:b/>
                                <w:sz w:val="24"/>
                                <w:szCs w:val="24"/>
                              </w:rPr>
                              <w:t xml:space="preserve">   </w:t>
                            </w:r>
                            <w:r w:rsidR="00CA6141" w:rsidRPr="00082734">
                              <w:rPr>
                                <w:b/>
                                <w:sz w:val="24"/>
                                <w:szCs w:val="24"/>
                              </w:rPr>
                              <w:t>OR</w:t>
                            </w:r>
                          </w:p>
                          <w:p w:rsidR="00CA6141" w:rsidRPr="00CA6141" w:rsidRDefault="00082734" w:rsidP="00C13168">
                            <w:pPr>
                              <w:spacing w:after="0"/>
                              <w:ind w:firstLine="360"/>
                              <w:jc w:val="center"/>
                              <w:rPr>
                                <w:sz w:val="24"/>
                                <w:szCs w:val="24"/>
                              </w:rPr>
                            </w:pPr>
                            <w:proofErr w:type="gramStart"/>
                            <w:r>
                              <w:rPr>
                                <w:sz w:val="24"/>
                                <w:szCs w:val="24"/>
                              </w:rPr>
                              <w:t>you</w:t>
                            </w:r>
                            <w:proofErr w:type="gramEnd"/>
                            <w:r>
                              <w:rPr>
                                <w:sz w:val="24"/>
                                <w:szCs w:val="24"/>
                              </w:rPr>
                              <w:t xml:space="preserve"> may </w:t>
                            </w:r>
                            <w:r w:rsidR="00CA6141">
                              <w:rPr>
                                <w:sz w:val="24"/>
                                <w:szCs w:val="24"/>
                              </w:rPr>
                              <w:t>call</w:t>
                            </w:r>
                            <w:r w:rsidR="004C1E69">
                              <w:rPr>
                                <w:sz w:val="24"/>
                                <w:szCs w:val="24"/>
                              </w:rPr>
                              <w:t>:</w:t>
                            </w:r>
                            <w:r w:rsidR="00CA6141" w:rsidRPr="00CA6141">
                              <w:rPr>
                                <w:sz w:val="24"/>
                                <w:szCs w:val="24"/>
                              </w:rPr>
                              <w:t xml:space="preserve"> 727-330-1381</w:t>
                            </w:r>
                            <w:r w:rsidR="00CA6141" w:rsidRPr="00CA6141">
                              <w:rPr>
                                <w:sz w:val="24"/>
                                <w:szCs w:val="24"/>
                              </w:rPr>
                              <w:t xml:space="preserve">‬ </w:t>
                            </w:r>
                            <w:r>
                              <w:rPr>
                                <w:sz w:val="24"/>
                                <w:szCs w:val="24"/>
                              </w:rPr>
                              <w:t xml:space="preserve">then enter the </w:t>
                            </w:r>
                            <w:r w:rsidR="00CA6141" w:rsidRPr="00CA6141">
                              <w:rPr>
                                <w:sz w:val="24"/>
                                <w:szCs w:val="24"/>
                              </w:rPr>
                              <w:t xml:space="preserve">PIN: </w:t>
                            </w:r>
                            <w:dir w:val="ltr">
                              <w:r w:rsidR="00CA6141" w:rsidRPr="00CA6141">
                                <w:rPr>
                                  <w:sz w:val="24"/>
                                  <w:szCs w:val="24"/>
                                </w:rPr>
                                <w:t>433 549 332</w:t>
                              </w:r>
                              <w:r w:rsidR="00CA6141" w:rsidRPr="00CA6141">
                                <w:rPr>
                                  <w:sz w:val="24"/>
                                  <w:szCs w:val="24"/>
                                </w:rPr>
                                <w:t>‬#</w:t>
                              </w:r>
                              <w:r w:rsidR="004E6C91">
                                <w:t>‬</w:t>
                              </w:r>
                              <w:r w:rsidR="008F376B">
                                <w:t>‬</w:t>
                              </w:r>
                            </w:di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98993" id="_x0000_t202" coordsize="21600,21600" o:spt="202" path="m,l,21600r21600,l21600,xe">
                <v:stroke joinstyle="miter"/>
                <v:path gradientshapeok="t" o:connecttype="rect"/>
              </v:shapetype>
              <v:shape id="Text Box 2" o:spid="_x0000_s1026" type="#_x0000_t202" style="position:absolute;left:0;text-align:left;margin-left:16.35pt;margin-top:87.05pt;width:500.9pt;height:88.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SMwIAAEgEAAAOAAAAZHJzL2Uyb0RvYy54bWysVNtu2zAMfR+wfxD0vjp20yw16hRduw4D&#10;ugvQ7gMYWbaFSaImqbG7ry8lp2mwvQ3zg0CJ1BF5DumLy8lotpM+KLQNL08WnEkrsFW2b/iPh9t3&#10;a85CBNuCRisb/iQDv9y8fXMxulpWOKBupWcEYkM9uoYPMbq6KIIYpIFwgk5acnboDUTa+r5oPYyE&#10;bnRRLRarYkTfOo9ChkCnN7OTbzJ+10kRv3VdkJHphlNuMa8+r9u0FpsLqHsPblBinwb8QxYGlKVH&#10;D1A3EIE9evUXlFHCY8Aungg0BXadEjLXQNWUiz+quR/AyVwLkRPcgabw/2DF1913z1RL2nFmwZBE&#10;D3KK7ANOrErsjC7UFHTvKCxOdJwiU6XB3aH4GZjF6wFsL6+8x3GQ0FJ2ZbpZHF2dcUIC2Y5fsKVn&#10;4DFiBpo6bxIgkcEInVR6OiiTUhF0uDpdlctTcgnylWVVrdZZuwLql+vOh/hJomHJaLgn6TM87O5C&#10;TOlA/RKSXrN4q7TO8mvLxoafn1VnhG8ccRFsP9eIWrUpLhfs++219mwHqZfyl8skKo7D0iM3EIY5&#10;TvfJntvMqEi9rpVp+PpwHerE2Ufb5lQiKD3blK62exITbzODcdpOe7UoPhG8xfaJWPU4tzaNIhkD&#10;+t+cjdTWVMuvR/CSM/3ZkjLn5XKZ5iBvlmfvK9r4Y8/22ANWEFTDI2ezeR3z7MwEXpGCncrcvmay&#10;T5naNVO+H600D8f7HPX6A9g8AwAA//8DAFBLAwQUAAYACAAAACEAX2NeC+IAAAALAQAADwAAAGRy&#10;cy9kb3ducmV2LnhtbEyPy07DMBBF90j8gzVI7Kidpk0hxKl4iEVZVCJFwNKNTRJhj6PYbdN+PdMV&#10;LGfu0Z0zxXJ0lu3NEDqPEpKJAGaw9rrDRsL75uXmFliICrWyHo2EowmwLC8vCpVrf8A3s69iw6gE&#10;Q64ktDH2Oeehbo1TYeJ7g5R9+8GpSOPQcD2oA5U7y6dCZNypDulCq3rz1Jr6p9o5CZ+PY/r1Ydeb&#10;NX9N2nDKTtmqepby+mp8uAcWzRj/YDjrkzqU5LT1O9SBWQnpdEEk7RezBNgZEOlsDmxL0VzcAS8L&#10;/v+H8hcAAP//AwBQSwECLQAUAAYACAAAACEAtoM4kv4AAADhAQAAEwAAAAAAAAAAAAAAAAAAAAAA&#10;W0NvbnRlbnRfVHlwZXNdLnhtbFBLAQItABQABgAIAAAAIQA4/SH/1gAAAJQBAAALAAAAAAAAAAAA&#10;AAAAAC8BAABfcmVscy8ucmVsc1BLAQItABQABgAIAAAAIQAI+GJSMwIAAEgEAAAOAAAAAAAAAAAA&#10;AAAAAC4CAABkcnMvZTJvRG9jLnhtbFBLAQItABQABgAIAAAAIQBfY14L4gAAAAsBAAAPAAAAAAAA&#10;AAAAAAAAAI0EAABkcnMvZG93bnJldi54bWxQSwUGAAAAAAQABADzAAAAnAUAAAAA&#10;" filled="f">
                <v:stroke dashstyle="longDash"/>
                <v:textbox>
                  <w:txbxContent>
                    <w:p w:rsidR="004C1E69" w:rsidRDefault="004C1E69" w:rsidP="004C1E69">
                      <w:pPr>
                        <w:spacing w:after="240"/>
                        <w:ind w:left="360"/>
                        <w:jc w:val="center"/>
                        <w:rPr>
                          <w:sz w:val="24"/>
                          <w:szCs w:val="24"/>
                        </w:rPr>
                      </w:pPr>
                      <w:r>
                        <w:rPr>
                          <w:sz w:val="24"/>
                          <w:szCs w:val="24"/>
                        </w:rPr>
                        <w:t xml:space="preserve">If you are attending an </w:t>
                      </w:r>
                      <w:r w:rsidRPr="006C7716">
                        <w:rPr>
                          <w:b/>
                          <w:sz w:val="24"/>
                          <w:szCs w:val="24"/>
                          <w:highlight w:val="darkGray"/>
                        </w:rPr>
                        <w:t>orientation session</w:t>
                      </w:r>
                      <w:r w:rsidR="00CA6141">
                        <w:rPr>
                          <w:b/>
                          <w:sz w:val="24"/>
                          <w:szCs w:val="24"/>
                        </w:rPr>
                        <w:t>,</w:t>
                      </w:r>
                      <w:r>
                        <w:rPr>
                          <w:sz w:val="24"/>
                          <w:szCs w:val="24"/>
                        </w:rPr>
                        <w:t xml:space="preserve"> use the following code</w:t>
                      </w:r>
                      <w:r w:rsidR="00DF33B7">
                        <w:rPr>
                          <w:sz w:val="24"/>
                          <w:szCs w:val="24"/>
                        </w:rPr>
                        <w:t xml:space="preserve"> just for the one time orientation meeting to acquaint you with using Google Meet.</w:t>
                      </w:r>
                    </w:p>
                    <w:p w:rsidR="00C13168" w:rsidRDefault="00FF37A7" w:rsidP="00C13168">
                      <w:pPr>
                        <w:spacing w:after="0"/>
                        <w:ind w:firstLine="360"/>
                        <w:jc w:val="center"/>
                        <w:rPr>
                          <w:sz w:val="24"/>
                          <w:szCs w:val="24"/>
                        </w:rPr>
                      </w:pPr>
                      <w:r>
                        <w:rPr>
                          <w:sz w:val="24"/>
                          <w:szCs w:val="24"/>
                        </w:rPr>
                        <w:t>Google Meet</w:t>
                      </w:r>
                      <w:r w:rsidR="004C1E69">
                        <w:rPr>
                          <w:sz w:val="24"/>
                          <w:szCs w:val="24"/>
                        </w:rPr>
                        <w:t xml:space="preserve"> Code: </w:t>
                      </w:r>
                      <w:proofErr w:type="spellStart"/>
                      <w:r w:rsidR="004C1E69" w:rsidRPr="006C7716">
                        <w:rPr>
                          <w:b/>
                          <w:sz w:val="24"/>
                          <w:szCs w:val="24"/>
                          <w:highlight w:val="darkGray"/>
                        </w:rPr>
                        <w:t>ypo-pktr-ysx</w:t>
                      </w:r>
                      <w:proofErr w:type="spellEnd"/>
                      <w:r w:rsidR="00082734">
                        <w:rPr>
                          <w:b/>
                          <w:sz w:val="24"/>
                          <w:szCs w:val="24"/>
                        </w:rPr>
                        <w:t xml:space="preserve"> </w:t>
                      </w:r>
                      <w:r>
                        <w:rPr>
                          <w:b/>
                          <w:sz w:val="24"/>
                          <w:szCs w:val="24"/>
                        </w:rPr>
                        <w:t xml:space="preserve">   </w:t>
                      </w:r>
                      <w:r w:rsidR="00CA6141" w:rsidRPr="00082734">
                        <w:rPr>
                          <w:b/>
                          <w:sz w:val="24"/>
                          <w:szCs w:val="24"/>
                        </w:rPr>
                        <w:t>OR</w:t>
                      </w:r>
                    </w:p>
                    <w:p w:rsidR="00CA6141" w:rsidRPr="00CA6141" w:rsidRDefault="00082734" w:rsidP="00C13168">
                      <w:pPr>
                        <w:spacing w:after="0"/>
                        <w:ind w:firstLine="360"/>
                        <w:jc w:val="center"/>
                        <w:rPr>
                          <w:sz w:val="24"/>
                          <w:szCs w:val="24"/>
                        </w:rPr>
                      </w:pPr>
                      <w:proofErr w:type="gramStart"/>
                      <w:r>
                        <w:rPr>
                          <w:sz w:val="24"/>
                          <w:szCs w:val="24"/>
                        </w:rPr>
                        <w:t>you</w:t>
                      </w:r>
                      <w:proofErr w:type="gramEnd"/>
                      <w:r>
                        <w:rPr>
                          <w:sz w:val="24"/>
                          <w:szCs w:val="24"/>
                        </w:rPr>
                        <w:t xml:space="preserve"> may </w:t>
                      </w:r>
                      <w:r w:rsidR="00CA6141">
                        <w:rPr>
                          <w:sz w:val="24"/>
                          <w:szCs w:val="24"/>
                        </w:rPr>
                        <w:t>call</w:t>
                      </w:r>
                      <w:r w:rsidR="004C1E69">
                        <w:rPr>
                          <w:sz w:val="24"/>
                          <w:szCs w:val="24"/>
                        </w:rPr>
                        <w:t>:</w:t>
                      </w:r>
                      <w:r w:rsidR="00CA6141" w:rsidRPr="00CA6141">
                        <w:rPr>
                          <w:sz w:val="24"/>
                          <w:szCs w:val="24"/>
                        </w:rPr>
                        <w:t xml:space="preserve"> 727-330-1381</w:t>
                      </w:r>
                      <w:r w:rsidR="00CA6141" w:rsidRPr="00CA6141">
                        <w:rPr>
                          <w:sz w:val="24"/>
                          <w:szCs w:val="24"/>
                        </w:rPr>
                        <w:t xml:space="preserve">‬ </w:t>
                      </w:r>
                      <w:r>
                        <w:rPr>
                          <w:sz w:val="24"/>
                          <w:szCs w:val="24"/>
                        </w:rPr>
                        <w:t xml:space="preserve">then enter the </w:t>
                      </w:r>
                      <w:r w:rsidR="00CA6141" w:rsidRPr="00CA6141">
                        <w:rPr>
                          <w:sz w:val="24"/>
                          <w:szCs w:val="24"/>
                        </w:rPr>
                        <w:t xml:space="preserve">PIN: </w:t>
                      </w:r>
                      <w:dir w:val="ltr">
                        <w:r w:rsidR="00CA6141" w:rsidRPr="00CA6141">
                          <w:rPr>
                            <w:sz w:val="24"/>
                            <w:szCs w:val="24"/>
                          </w:rPr>
                          <w:t>433 549 332</w:t>
                        </w:r>
                        <w:r w:rsidR="00CA6141" w:rsidRPr="00CA6141">
                          <w:rPr>
                            <w:sz w:val="24"/>
                            <w:szCs w:val="24"/>
                          </w:rPr>
                          <w:t>‬#</w:t>
                        </w:r>
                        <w:r w:rsidR="004E6C91">
                          <w:t>‬</w:t>
                        </w:r>
                        <w:r w:rsidR="008F376B">
                          <w:t>‬</w:t>
                        </w:r>
                      </w:dir>
                    </w:p>
                  </w:txbxContent>
                </v:textbox>
                <w10:wrap type="square"/>
              </v:shape>
            </w:pict>
          </mc:Fallback>
        </mc:AlternateContent>
      </w:r>
      <w:r w:rsidR="004408E7" w:rsidRPr="00A737AD">
        <w:rPr>
          <w:sz w:val="24"/>
          <w:szCs w:val="24"/>
        </w:rPr>
        <w:t>I</w:t>
      </w:r>
      <w:r w:rsidR="000D4387" w:rsidRPr="00A737AD">
        <w:rPr>
          <w:sz w:val="24"/>
          <w:szCs w:val="24"/>
        </w:rPr>
        <w:t>f you were unable to join the meeting following the steps above</w:t>
      </w:r>
      <w:r w:rsidR="004408E7" w:rsidRPr="00A737AD">
        <w:rPr>
          <w:sz w:val="24"/>
          <w:szCs w:val="24"/>
        </w:rPr>
        <w:t>, please make sure you</w:t>
      </w:r>
      <w:r w:rsidR="000D600C">
        <w:rPr>
          <w:sz w:val="24"/>
          <w:szCs w:val="24"/>
        </w:rPr>
        <w:t>r</w:t>
      </w:r>
      <w:r w:rsidR="004408E7" w:rsidRPr="00A737AD">
        <w:rPr>
          <w:sz w:val="24"/>
          <w:szCs w:val="24"/>
        </w:rPr>
        <w:t xml:space="preserve"> </w:t>
      </w:r>
      <w:proofErr w:type="spellStart"/>
      <w:r w:rsidR="004408E7" w:rsidRPr="00A737AD">
        <w:rPr>
          <w:sz w:val="24"/>
          <w:szCs w:val="24"/>
        </w:rPr>
        <w:t>Mifi</w:t>
      </w:r>
      <w:proofErr w:type="spellEnd"/>
      <w:r w:rsidR="004408E7" w:rsidRPr="00A737AD">
        <w:rPr>
          <w:sz w:val="24"/>
          <w:szCs w:val="24"/>
        </w:rPr>
        <w:t xml:space="preserve"> unit </w:t>
      </w:r>
      <w:proofErr w:type="gramStart"/>
      <w:r w:rsidR="004408E7" w:rsidRPr="00A737AD">
        <w:rPr>
          <w:sz w:val="24"/>
          <w:szCs w:val="24"/>
        </w:rPr>
        <w:t>is turned on</w:t>
      </w:r>
      <w:proofErr w:type="gramEnd"/>
      <w:r w:rsidR="004408E7" w:rsidRPr="00A737AD">
        <w:rPr>
          <w:sz w:val="24"/>
          <w:szCs w:val="24"/>
        </w:rPr>
        <w:t xml:space="preserve"> then </w:t>
      </w:r>
      <w:r w:rsidR="000D4387" w:rsidRPr="00A737AD">
        <w:rPr>
          <w:sz w:val="24"/>
          <w:szCs w:val="24"/>
        </w:rPr>
        <w:t xml:space="preserve">try again </w:t>
      </w:r>
      <w:r w:rsidR="004408E7" w:rsidRPr="00A737AD">
        <w:rPr>
          <w:sz w:val="24"/>
          <w:szCs w:val="24"/>
        </w:rPr>
        <w:t>go</w:t>
      </w:r>
      <w:r w:rsidR="000D4387" w:rsidRPr="00A737AD">
        <w:rPr>
          <w:sz w:val="24"/>
          <w:szCs w:val="24"/>
        </w:rPr>
        <w:t>ing</w:t>
      </w:r>
      <w:r w:rsidR="004408E7" w:rsidRPr="00A737AD">
        <w:rPr>
          <w:sz w:val="24"/>
          <w:szCs w:val="24"/>
        </w:rPr>
        <w:t xml:space="preserve"> through each step carefully.  </w:t>
      </w:r>
      <w:r w:rsidR="00AE2CE5" w:rsidRPr="00A737AD">
        <w:rPr>
          <w:sz w:val="24"/>
          <w:szCs w:val="24"/>
        </w:rPr>
        <w:t xml:space="preserve">If you still </w:t>
      </w:r>
      <w:proofErr w:type="gramStart"/>
      <w:r w:rsidR="00AE2CE5" w:rsidRPr="00A737AD">
        <w:rPr>
          <w:sz w:val="24"/>
          <w:szCs w:val="24"/>
        </w:rPr>
        <w:t>can’t</w:t>
      </w:r>
      <w:proofErr w:type="gramEnd"/>
      <w:r w:rsidR="00AE2CE5" w:rsidRPr="00A737AD">
        <w:rPr>
          <w:sz w:val="24"/>
          <w:szCs w:val="24"/>
        </w:rPr>
        <w:t xml:space="preserve"> get i</w:t>
      </w:r>
      <w:r w:rsidR="00AE2CE5">
        <w:rPr>
          <w:sz w:val="24"/>
          <w:szCs w:val="24"/>
        </w:rPr>
        <w:t>nto the meeting call the phone number provided and enter the PIN</w:t>
      </w:r>
      <w:r w:rsidR="00CF2684">
        <w:rPr>
          <w:sz w:val="24"/>
          <w:szCs w:val="24"/>
        </w:rPr>
        <w:t xml:space="preserve"> when prompted</w:t>
      </w:r>
      <w:r w:rsidR="00AE2CE5">
        <w:rPr>
          <w:sz w:val="24"/>
          <w:szCs w:val="24"/>
        </w:rPr>
        <w:t>.  This will get you into the meeting by phone and your mentor</w:t>
      </w:r>
      <w:r w:rsidR="00FF37A7">
        <w:rPr>
          <w:sz w:val="24"/>
          <w:szCs w:val="24"/>
        </w:rPr>
        <w:t xml:space="preserve"> can talk you through the steps</w:t>
      </w:r>
      <w:bookmarkStart w:id="0" w:name="_GoBack"/>
      <w:bookmarkEnd w:id="0"/>
    </w:p>
    <w:p w:rsidR="00C40D17" w:rsidRDefault="006C7716" w:rsidP="00A737AD">
      <w:pPr>
        <w:spacing w:after="240"/>
        <w:ind w:left="360"/>
        <w:rPr>
          <w:sz w:val="24"/>
          <w:szCs w:val="24"/>
        </w:rPr>
      </w:pPr>
      <w:r w:rsidRPr="00C40D17">
        <w:rPr>
          <w:noProof/>
          <w:sz w:val="24"/>
          <w:szCs w:val="24"/>
        </w:rPr>
        <mc:AlternateContent>
          <mc:Choice Requires="wps">
            <w:drawing>
              <wp:anchor distT="45720" distB="45720" distL="114300" distR="114300" simplePos="0" relativeHeight="251677696" behindDoc="0" locked="0" layoutInCell="1" allowOverlap="1">
                <wp:simplePos x="0" y="0"/>
                <wp:positionH relativeFrom="column">
                  <wp:posOffset>214466</wp:posOffset>
                </wp:positionH>
                <wp:positionV relativeFrom="paragraph">
                  <wp:posOffset>1687010</wp:posOffset>
                </wp:positionV>
                <wp:extent cx="6361430" cy="1354455"/>
                <wp:effectExtent l="0" t="0" r="2032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1354455"/>
                        </a:xfrm>
                        <a:prstGeom prst="rect">
                          <a:avLst/>
                        </a:prstGeom>
                        <a:solidFill>
                          <a:schemeClr val="bg1">
                            <a:lumMod val="85000"/>
                          </a:schemeClr>
                        </a:solidFill>
                        <a:ln w="9525">
                          <a:solidFill>
                            <a:srgbClr val="000000"/>
                          </a:solidFill>
                          <a:miter lim="800000"/>
                          <a:headEnd/>
                          <a:tailEnd/>
                        </a:ln>
                      </wps:spPr>
                      <wps:txbx>
                        <w:txbxContent>
                          <w:p w:rsidR="00C40D17" w:rsidRDefault="00C40D17" w:rsidP="00C40D17">
                            <w:pPr>
                              <w:spacing w:after="240"/>
                              <w:ind w:left="360"/>
                              <w:jc w:val="center"/>
                              <w:rPr>
                                <w:sz w:val="24"/>
                                <w:szCs w:val="24"/>
                              </w:rPr>
                            </w:pPr>
                            <w:r>
                              <w:rPr>
                                <w:sz w:val="24"/>
                                <w:szCs w:val="24"/>
                              </w:rPr>
                              <w:t>Record Information for meeting with you</w:t>
                            </w:r>
                            <w:r w:rsidR="00C13168">
                              <w:rPr>
                                <w:sz w:val="24"/>
                                <w:szCs w:val="24"/>
                              </w:rPr>
                              <w:t>r</w:t>
                            </w:r>
                            <w:r>
                              <w:rPr>
                                <w:sz w:val="24"/>
                                <w:szCs w:val="24"/>
                              </w:rPr>
                              <w:t xml:space="preserve"> </w:t>
                            </w:r>
                            <w:r w:rsidRPr="00082734">
                              <w:rPr>
                                <w:b/>
                                <w:sz w:val="24"/>
                                <w:szCs w:val="24"/>
                              </w:rPr>
                              <w:t>mento</w:t>
                            </w:r>
                            <w:r>
                              <w:rPr>
                                <w:sz w:val="24"/>
                                <w:szCs w:val="24"/>
                              </w:rPr>
                              <w:t>r here:</w:t>
                            </w:r>
                          </w:p>
                          <w:p w:rsidR="00C40D17" w:rsidRDefault="00C40D17" w:rsidP="00C40D17">
                            <w:pPr>
                              <w:ind w:firstLine="360"/>
                              <w:rPr>
                                <w:sz w:val="24"/>
                                <w:szCs w:val="24"/>
                              </w:rPr>
                            </w:pPr>
                            <w:r w:rsidRPr="00C07A72">
                              <w:rPr>
                                <w:sz w:val="24"/>
                                <w:szCs w:val="24"/>
                              </w:rPr>
                              <w:t>Date: ____________</w:t>
                            </w:r>
                            <w:r>
                              <w:rPr>
                                <w:sz w:val="24"/>
                                <w:szCs w:val="24"/>
                              </w:rPr>
                              <w:t xml:space="preserve">     </w:t>
                            </w:r>
                            <w:r w:rsidRPr="00C07A72">
                              <w:rPr>
                                <w:sz w:val="24"/>
                                <w:szCs w:val="24"/>
                              </w:rPr>
                              <w:t>Time: __________</w:t>
                            </w:r>
                            <w:r>
                              <w:rPr>
                                <w:sz w:val="24"/>
                                <w:szCs w:val="24"/>
                              </w:rPr>
                              <w:t>___</w:t>
                            </w:r>
                            <w:r w:rsidRPr="00C07A72">
                              <w:rPr>
                                <w:sz w:val="24"/>
                                <w:szCs w:val="24"/>
                              </w:rPr>
                              <w:t>__</w:t>
                            </w:r>
                            <w:r>
                              <w:rPr>
                                <w:sz w:val="24"/>
                                <w:szCs w:val="24"/>
                              </w:rPr>
                              <w:t xml:space="preserve">    Meeting Code: ___________________</w:t>
                            </w:r>
                          </w:p>
                          <w:p w:rsidR="00C40D17" w:rsidRPr="00C07A72" w:rsidRDefault="00CA6141" w:rsidP="00CA6141">
                            <w:pPr>
                              <w:ind w:left="360"/>
                              <w:rPr>
                                <w:sz w:val="24"/>
                                <w:szCs w:val="24"/>
                              </w:rPr>
                            </w:pPr>
                            <w:r>
                              <w:rPr>
                                <w:sz w:val="24"/>
                                <w:szCs w:val="24"/>
                              </w:rPr>
                              <w:t>In case you have problems connecting to a meeting with you mentor, you can call in by phone</w:t>
                            </w:r>
                            <w:r w:rsidR="00C40D17">
                              <w:rPr>
                                <w:sz w:val="24"/>
                                <w:szCs w:val="24"/>
                              </w:rPr>
                              <w:t xml:space="preserve"> __________________</w:t>
                            </w:r>
                            <w:r w:rsidR="00C13168">
                              <w:rPr>
                                <w:sz w:val="24"/>
                                <w:szCs w:val="24"/>
                              </w:rPr>
                              <w:t>, then enter the PIN: ______________</w:t>
                            </w:r>
                            <w:proofErr w:type="gramStart"/>
                            <w:r w:rsidR="00C13168">
                              <w:rPr>
                                <w:sz w:val="24"/>
                                <w:szCs w:val="24"/>
                              </w:rPr>
                              <w:t>_  number</w:t>
                            </w:r>
                            <w:proofErr w:type="gramEnd"/>
                            <w:r w:rsidR="00C13168">
                              <w:rPr>
                                <w:sz w:val="24"/>
                                <w:szCs w:val="24"/>
                              </w:rPr>
                              <w:t xml:space="preserve"> when prompted.</w:t>
                            </w:r>
                          </w:p>
                          <w:p w:rsidR="00C40D17" w:rsidRDefault="00C40D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9pt;margin-top:132.85pt;width:500.9pt;height:106.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pZPAIAAGoEAAAOAAAAZHJzL2Uyb0RvYy54bWysVNtu2zAMfR+wfxD0vjh24jQ14hRdug4D&#10;ugvQ7gNkWbaFSaInKbGzry8lp1m6vQ17EUSRPjw8JL25GbUiB2GdBFPSdDanRBgOtTRtSb8/3b9b&#10;U+I8MzVTYERJj8LRm+3bN5uhL0QGHahaWIIgxhVDX9LO+75IEsc7oZmbQS8MOhuwmnk0bZvUlg2I&#10;rlWSzeerZABb9xa4cA5f7yYn3Ub8phHcf20aJzxRJUVuPp42nlU4k+2GFa1lfSf5iQb7BxaaSYNJ&#10;z1B3zDOyt/IvKC25BQeNn3HQCTSN5CLWgNWk8z+qeexYL2ItKI7rzzK5/wfLvxy+WSLrkmbpFSWG&#10;aWzSkxg9eQ8jyYI+Q+8KDHvsMdCP+Ix9jrW6/gH4D0cM7DpmWnFrLQydYDXyS8OXycWnE44LINXw&#10;GWpMw/YeItDYWB3EQzkIomOfjufeBCocH1eLVbpcoIujL13ky2WexxysePm8t85/FKBJuJTUYvMj&#10;PDs8OB/osOIlJGRzoGR9L5WKRhg4sVOWHBiOStVOJaq9Rq7T2zqfz+PAIE6czxAeUV8hKUOGkl7n&#10;WT6J9CqLbatzDkS7ALwM09LjUiipS7o+B7EiSPvB1HFkPZNquiMbZU5aB3knof1YjafeVVAfUXUL&#10;0/DjsuKlA/uLkgEHv6Tu555ZQYn6ZLBz1+lyGTYlGsv8KkPDXnqqSw8zHKFK6imZrjsftytoauAW&#10;O9zIqH0YhYnJiSsOdBTvtHxhYy7tGPX7F7F9BgAA//8DAFBLAwQUAAYACAAAACEAxh0BCeIAAAAL&#10;AQAADwAAAGRycy9kb3ducmV2LnhtbEyPQUvDQBSE74L/YXmCl9LuprGJxmxKEXpSRFMJHjfZZxLM&#10;vg3ZbRv/vduTHocZZr7Jt7MZ2Akn11uSEK0EMKTG6p5aCR+H/fIemPOKtBosoYQfdLAtrq9ylWl7&#10;pnc8lb5loYRcpiR03o8Z567p0Ci3siNS8L7sZJQPcmq5ntQ5lJuBr4VIuFE9hYVOjfjUYfNdHo2E&#10;+iV9Tnb7Km3052JalFX0Wr1FUt7ezLtHYB5n/xeGC35AhyIw1fZI2rFBQhwHci9hnWxSYJeAiDcJ&#10;sFrCXfoggBc5//+h+AUAAP//AwBQSwECLQAUAAYACAAAACEAtoM4kv4AAADhAQAAEwAAAAAAAAAA&#10;AAAAAAAAAAAAW0NvbnRlbnRfVHlwZXNdLnhtbFBLAQItABQABgAIAAAAIQA4/SH/1gAAAJQBAAAL&#10;AAAAAAAAAAAAAAAAAC8BAABfcmVscy8ucmVsc1BLAQItABQABgAIAAAAIQDMVOpZPAIAAGoEAAAO&#10;AAAAAAAAAAAAAAAAAC4CAABkcnMvZTJvRG9jLnhtbFBLAQItABQABgAIAAAAIQDGHQEJ4gAAAAsB&#10;AAAPAAAAAAAAAAAAAAAAAJYEAABkcnMvZG93bnJldi54bWxQSwUGAAAAAAQABADzAAAApQUAAAAA&#10;" fillcolor="#d8d8d8 [2732]">
                <v:textbox>
                  <w:txbxContent>
                    <w:p w:rsidR="00C40D17" w:rsidRDefault="00C40D17" w:rsidP="00C40D17">
                      <w:pPr>
                        <w:spacing w:after="240"/>
                        <w:ind w:left="360"/>
                        <w:jc w:val="center"/>
                        <w:rPr>
                          <w:sz w:val="24"/>
                          <w:szCs w:val="24"/>
                        </w:rPr>
                      </w:pPr>
                      <w:r>
                        <w:rPr>
                          <w:sz w:val="24"/>
                          <w:szCs w:val="24"/>
                        </w:rPr>
                        <w:t>Record Information for meeting with you</w:t>
                      </w:r>
                      <w:r w:rsidR="00C13168">
                        <w:rPr>
                          <w:sz w:val="24"/>
                          <w:szCs w:val="24"/>
                        </w:rPr>
                        <w:t>r</w:t>
                      </w:r>
                      <w:r>
                        <w:rPr>
                          <w:sz w:val="24"/>
                          <w:szCs w:val="24"/>
                        </w:rPr>
                        <w:t xml:space="preserve"> </w:t>
                      </w:r>
                      <w:r w:rsidRPr="00082734">
                        <w:rPr>
                          <w:b/>
                          <w:sz w:val="24"/>
                          <w:szCs w:val="24"/>
                        </w:rPr>
                        <w:t>mento</w:t>
                      </w:r>
                      <w:r>
                        <w:rPr>
                          <w:sz w:val="24"/>
                          <w:szCs w:val="24"/>
                        </w:rPr>
                        <w:t>r here:</w:t>
                      </w:r>
                    </w:p>
                    <w:p w:rsidR="00C40D17" w:rsidRDefault="00C40D17" w:rsidP="00C40D17">
                      <w:pPr>
                        <w:ind w:firstLine="360"/>
                        <w:rPr>
                          <w:sz w:val="24"/>
                          <w:szCs w:val="24"/>
                        </w:rPr>
                      </w:pPr>
                      <w:r w:rsidRPr="00C07A72">
                        <w:rPr>
                          <w:sz w:val="24"/>
                          <w:szCs w:val="24"/>
                        </w:rPr>
                        <w:t>Date: ____________</w:t>
                      </w:r>
                      <w:r>
                        <w:rPr>
                          <w:sz w:val="24"/>
                          <w:szCs w:val="24"/>
                        </w:rPr>
                        <w:t xml:space="preserve">     </w:t>
                      </w:r>
                      <w:r w:rsidRPr="00C07A72">
                        <w:rPr>
                          <w:sz w:val="24"/>
                          <w:szCs w:val="24"/>
                        </w:rPr>
                        <w:t>Time: __________</w:t>
                      </w:r>
                      <w:r>
                        <w:rPr>
                          <w:sz w:val="24"/>
                          <w:szCs w:val="24"/>
                        </w:rPr>
                        <w:t>___</w:t>
                      </w:r>
                      <w:r w:rsidRPr="00C07A72">
                        <w:rPr>
                          <w:sz w:val="24"/>
                          <w:szCs w:val="24"/>
                        </w:rPr>
                        <w:t>__</w:t>
                      </w:r>
                      <w:r>
                        <w:rPr>
                          <w:sz w:val="24"/>
                          <w:szCs w:val="24"/>
                        </w:rPr>
                        <w:t xml:space="preserve">    Meeting Code: ___________________</w:t>
                      </w:r>
                    </w:p>
                    <w:p w:rsidR="00C40D17" w:rsidRPr="00C07A72" w:rsidRDefault="00CA6141" w:rsidP="00CA6141">
                      <w:pPr>
                        <w:ind w:left="360"/>
                        <w:rPr>
                          <w:sz w:val="24"/>
                          <w:szCs w:val="24"/>
                        </w:rPr>
                      </w:pPr>
                      <w:r>
                        <w:rPr>
                          <w:sz w:val="24"/>
                          <w:szCs w:val="24"/>
                        </w:rPr>
                        <w:t>In case you have problems connecting to a meeting with you mentor, you can call in by phone</w:t>
                      </w:r>
                      <w:r w:rsidR="00C40D17">
                        <w:rPr>
                          <w:sz w:val="24"/>
                          <w:szCs w:val="24"/>
                        </w:rPr>
                        <w:t xml:space="preserve"> __________________</w:t>
                      </w:r>
                      <w:r w:rsidR="00C13168">
                        <w:rPr>
                          <w:sz w:val="24"/>
                          <w:szCs w:val="24"/>
                        </w:rPr>
                        <w:t>, then enter the PIN: ______________</w:t>
                      </w:r>
                      <w:proofErr w:type="gramStart"/>
                      <w:r w:rsidR="00C13168">
                        <w:rPr>
                          <w:sz w:val="24"/>
                          <w:szCs w:val="24"/>
                        </w:rPr>
                        <w:t>_  number</w:t>
                      </w:r>
                      <w:proofErr w:type="gramEnd"/>
                      <w:r w:rsidR="00C13168">
                        <w:rPr>
                          <w:sz w:val="24"/>
                          <w:szCs w:val="24"/>
                        </w:rPr>
                        <w:t xml:space="preserve"> when prompted.</w:t>
                      </w:r>
                    </w:p>
                    <w:p w:rsidR="00C40D17" w:rsidRDefault="00C40D17"/>
                  </w:txbxContent>
                </v:textbox>
                <w10:wrap type="square"/>
              </v:shape>
            </w:pict>
          </mc:Fallback>
        </mc:AlternateContent>
      </w:r>
    </w:p>
    <w:p w:rsidR="00C40D17" w:rsidRDefault="00C40D17" w:rsidP="00A737AD">
      <w:pPr>
        <w:spacing w:after="240"/>
        <w:ind w:left="360"/>
        <w:rPr>
          <w:sz w:val="24"/>
          <w:szCs w:val="24"/>
        </w:rPr>
      </w:pPr>
    </w:p>
    <w:p w:rsidR="004C1E69" w:rsidRDefault="004C1E69" w:rsidP="00A737AD">
      <w:pPr>
        <w:spacing w:after="240"/>
        <w:ind w:left="360"/>
        <w:rPr>
          <w:sz w:val="24"/>
          <w:szCs w:val="24"/>
        </w:rPr>
      </w:pPr>
    </w:p>
    <w:p w:rsidR="004C1E69" w:rsidRDefault="004C1E69" w:rsidP="00A737AD">
      <w:pPr>
        <w:spacing w:after="240"/>
        <w:ind w:left="360"/>
        <w:rPr>
          <w:sz w:val="24"/>
          <w:szCs w:val="24"/>
        </w:rPr>
      </w:pPr>
    </w:p>
    <w:p w:rsidR="007710C5" w:rsidRDefault="007710C5" w:rsidP="00A737AD">
      <w:pPr>
        <w:spacing w:after="240"/>
        <w:ind w:left="360"/>
        <w:rPr>
          <w:sz w:val="24"/>
          <w:szCs w:val="24"/>
        </w:rPr>
      </w:pPr>
    </w:p>
    <w:p w:rsidR="00C40D17" w:rsidRDefault="00C40D17" w:rsidP="00A737AD">
      <w:pPr>
        <w:spacing w:after="240"/>
        <w:ind w:left="360"/>
        <w:rPr>
          <w:sz w:val="24"/>
          <w:szCs w:val="24"/>
        </w:rPr>
      </w:pPr>
    </w:p>
    <w:sectPr w:rsidR="00C40D17" w:rsidSect="00DE4D11">
      <w:headerReference w:type="default" r:id="rId17"/>
      <w:pgSz w:w="12240" w:h="15840"/>
      <w:pgMar w:top="1296" w:right="1296"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72" w:rsidRDefault="00C07A72" w:rsidP="00C07A72">
      <w:pPr>
        <w:spacing w:after="0" w:line="240" w:lineRule="auto"/>
      </w:pPr>
      <w:r>
        <w:separator/>
      </w:r>
    </w:p>
  </w:endnote>
  <w:endnote w:type="continuationSeparator" w:id="0">
    <w:p w:rsidR="00C07A72" w:rsidRDefault="00C07A72" w:rsidP="00C0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72" w:rsidRDefault="00C07A72" w:rsidP="00C07A72">
      <w:pPr>
        <w:spacing w:after="0" w:line="240" w:lineRule="auto"/>
      </w:pPr>
      <w:r>
        <w:separator/>
      </w:r>
    </w:p>
  </w:footnote>
  <w:footnote w:type="continuationSeparator" w:id="0">
    <w:p w:rsidR="00C07A72" w:rsidRDefault="00C07A72" w:rsidP="00C0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72" w:rsidRDefault="00C07A72">
    <w:pPr>
      <w:pStyle w:val="Header"/>
      <w:rPr>
        <w:noProof/>
      </w:rPr>
    </w:pPr>
    <w:r>
      <w:rPr>
        <w:noProof/>
      </w:rPr>
      <w:drawing>
        <wp:anchor distT="0" distB="0" distL="114300" distR="114300" simplePos="0" relativeHeight="251658240" behindDoc="0" locked="0" layoutInCell="1" allowOverlap="1">
          <wp:simplePos x="0" y="0"/>
          <wp:positionH relativeFrom="column">
            <wp:posOffset>1920994</wp:posOffset>
          </wp:positionH>
          <wp:positionV relativeFrom="paragraph">
            <wp:posOffset>-243068</wp:posOffset>
          </wp:positionV>
          <wp:extent cx="2849085" cy="666658"/>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 A4TD_logo_BW - use for form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9085" cy="666658"/>
                  </a:xfrm>
                  <a:prstGeom prst="rect">
                    <a:avLst/>
                  </a:prstGeom>
                </pic:spPr>
              </pic:pic>
            </a:graphicData>
          </a:graphic>
          <wp14:sizeRelH relativeFrom="margin">
            <wp14:pctWidth>0</wp14:pctWidth>
          </wp14:sizeRelH>
          <wp14:sizeRelV relativeFrom="margin">
            <wp14:pctHeight>0</wp14:pctHeight>
          </wp14:sizeRelV>
        </wp:anchor>
      </w:drawing>
    </w:r>
  </w:p>
  <w:p w:rsidR="00C07A72" w:rsidRDefault="00C07A72">
    <w:pPr>
      <w:pStyle w:val="Header"/>
    </w:pPr>
  </w:p>
  <w:p w:rsidR="00C07A72" w:rsidRDefault="00C0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40A"/>
    <w:multiLevelType w:val="hybridMultilevel"/>
    <w:tmpl w:val="4CC8E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292B77"/>
    <w:multiLevelType w:val="hybridMultilevel"/>
    <w:tmpl w:val="7EFAE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A4828"/>
    <w:multiLevelType w:val="hybridMultilevel"/>
    <w:tmpl w:val="189C95BA"/>
    <w:lvl w:ilvl="0" w:tplc="98E04F3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D32B4"/>
    <w:multiLevelType w:val="hybridMultilevel"/>
    <w:tmpl w:val="EBD87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F5386"/>
    <w:multiLevelType w:val="hybridMultilevel"/>
    <w:tmpl w:val="D8783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C6946"/>
    <w:multiLevelType w:val="hybridMultilevel"/>
    <w:tmpl w:val="C548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2D"/>
    <w:rsid w:val="00082734"/>
    <w:rsid w:val="000C767D"/>
    <w:rsid w:val="000D4387"/>
    <w:rsid w:val="000D600C"/>
    <w:rsid w:val="001B1254"/>
    <w:rsid w:val="001E2A3C"/>
    <w:rsid w:val="00264527"/>
    <w:rsid w:val="004408E7"/>
    <w:rsid w:val="004460F8"/>
    <w:rsid w:val="004A7DAB"/>
    <w:rsid w:val="004C1E69"/>
    <w:rsid w:val="004E6C91"/>
    <w:rsid w:val="00537FF7"/>
    <w:rsid w:val="0056042D"/>
    <w:rsid w:val="005F3BBA"/>
    <w:rsid w:val="006467A6"/>
    <w:rsid w:val="006C7716"/>
    <w:rsid w:val="00704C0D"/>
    <w:rsid w:val="00721C5A"/>
    <w:rsid w:val="007367EA"/>
    <w:rsid w:val="007665C1"/>
    <w:rsid w:val="007702AC"/>
    <w:rsid w:val="007710C5"/>
    <w:rsid w:val="0078680E"/>
    <w:rsid w:val="007D491B"/>
    <w:rsid w:val="00823038"/>
    <w:rsid w:val="00903946"/>
    <w:rsid w:val="00A5630B"/>
    <w:rsid w:val="00A737AD"/>
    <w:rsid w:val="00A90759"/>
    <w:rsid w:val="00AE2CE5"/>
    <w:rsid w:val="00B1565F"/>
    <w:rsid w:val="00B258C1"/>
    <w:rsid w:val="00B62EF9"/>
    <w:rsid w:val="00BB4D9C"/>
    <w:rsid w:val="00BE324C"/>
    <w:rsid w:val="00C07A72"/>
    <w:rsid w:val="00C13168"/>
    <w:rsid w:val="00C40D17"/>
    <w:rsid w:val="00C8711B"/>
    <w:rsid w:val="00CA6141"/>
    <w:rsid w:val="00CF2684"/>
    <w:rsid w:val="00DE1963"/>
    <w:rsid w:val="00DE4D11"/>
    <w:rsid w:val="00DF33B7"/>
    <w:rsid w:val="00E05FAC"/>
    <w:rsid w:val="00E24441"/>
    <w:rsid w:val="00E5128E"/>
    <w:rsid w:val="00F61270"/>
    <w:rsid w:val="00F65059"/>
    <w:rsid w:val="00FC0296"/>
    <w:rsid w:val="00FC482D"/>
    <w:rsid w:val="00FF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5AB2E"/>
  <w15:chartTrackingRefBased/>
  <w15:docId w15:val="{3D0C6A18-233A-4C3C-90F9-EE3C655A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2D"/>
    <w:pPr>
      <w:ind w:left="720"/>
      <w:contextualSpacing/>
    </w:pPr>
  </w:style>
  <w:style w:type="paragraph" w:customStyle="1" w:styleId="Default">
    <w:name w:val="Default"/>
    <w:rsid w:val="004A7DA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46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7A6"/>
    <w:rPr>
      <w:rFonts w:ascii="Segoe UI" w:hAnsi="Segoe UI" w:cs="Segoe UI"/>
      <w:sz w:val="18"/>
      <w:szCs w:val="18"/>
    </w:rPr>
  </w:style>
  <w:style w:type="paragraph" w:styleId="Header">
    <w:name w:val="header"/>
    <w:basedOn w:val="Normal"/>
    <w:link w:val="HeaderChar"/>
    <w:uiPriority w:val="99"/>
    <w:unhideWhenUsed/>
    <w:rsid w:val="00C0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A72"/>
  </w:style>
  <w:style w:type="paragraph" w:styleId="Footer">
    <w:name w:val="footer"/>
    <w:basedOn w:val="Normal"/>
    <w:link w:val="FooterChar"/>
    <w:uiPriority w:val="99"/>
    <w:unhideWhenUsed/>
    <w:rsid w:val="00C0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A72"/>
  </w:style>
  <w:style w:type="character" w:styleId="Hyperlink">
    <w:name w:val="Hyperlink"/>
    <w:basedOn w:val="DefaultParagraphFont"/>
    <w:uiPriority w:val="99"/>
    <w:semiHidden/>
    <w:unhideWhenUsed/>
    <w:rsid w:val="00CA6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241659">
      <w:bodyDiv w:val="1"/>
      <w:marLeft w:val="0"/>
      <w:marRight w:val="0"/>
      <w:marTop w:val="0"/>
      <w:marBottom w:val="0"/>
      <w:divBdr>
        <w:top w:val="none" w:sz="0" w:space="0" w:color="auto"/>
        <w:left w:val="none" w:sz="0" w:space="0" w:color="auto"/>
        <w:bottom w:val="none" w:sz="0" w:space="0" w:color="auto"/>
        <w:right w:val="none" w:sz="0" w:space="0" w:color="auto"/>
      </w:divBdr>
      <w:divsChild>
        <w:div w:id="558201946">
          <w:marLeft w:val="0"/>
          <w:marRight w:val="0"/>
          <w:marTop w:val="0"/>
          <w:marBottom w:val="0"/>
          <w:divBdr>
            <w:top w:val="none" w:sz="0" w:space="0" w:color="auto"/>
            <w:left w:val="none" w:sz="0" w:space="0" w:color="auto"/>
            <w:bottom w:val="none" w:sz="0" w:space="0" w:color="auto"/>
            <w:right w:val="none" w:sz="0" w:space="0" w:color="auto"/>
          </w:divBdr>
        </w:div>
        <w:div w:id="98127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Tenney</dc:creator>
  <cp:keywords/>
  <dc:description/>
  <cp:lastModifiedBy>Jonathan Tenney</cp:lastModifiedBy>
  <cp:revision>8</cp:revision>
  <cp:lastPrinted>2022-05-17T15:53:00Z</cp:lastPrinted>
  <dcterms:created xsi:type="dcterms:W3CDTF">2022-05-17T15:57:00Z</dcterms:created>
  <dcterms:modified xsi:type="dcterms:W3CDTF">2022-10-03T13:43:00Z</dcterms:modified>
</cp:coreProperties>
</file>